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E1D559" w14:textId="3D1D7881" w:rsidR="0069388A" w:rsidRPr="00D55AA3" w:rsidRDefault="001704F8" w:rsidP="001704F8">
      <w:pPr>
        <w:tabs>
          <w:tab w:val="left" w:pos="1601"/>
          <w:tab w:val="center" w:pos="5032"/>
        </w:tabs>
        <w:ind w:firstLine="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="0069388A" w:rsidRPr="00D55AA3">
        <w:rPr>
          <w:rFonts w:ascii="Arial" w:hAnsi="Arial" w:cs="Arial"/>
          <w:b/>
          <w:bCs/>
          <w:sz w:val="20"/>
          <w:szCs w:val="20"/>
        </w:rPr>
        <w:t>ЗАПРОС ТЕХНИКО-КОММЕРЧЕСКОГО ПРЕДЛОЖЕНИЯ</w:t>
      </w:r>
    </w:p>
    <w:p w14:paraId="27C27BD1" w14:textId="00DE7569" w:rsidR="0069388A" w:rsidRPr="009570E5" w:rsidRDefault="0069388A" w:rsidP="0069388A">
      <w:pPr>
        <w:ind w:firstLine="0"/>
        <w:jc w:val="center"/>
        <w:rPr>
          <w:rFonts w:ascii="Arial" w:hAnsi="Arial" w:cs="Arial"/>
          <w:sz w:val="18"/>
          <w:szCs w:val="18"/>
        </w:rPr>
      </w:pPr>
      <w:r w:rsidRPr="00D55AA3">
        <w:rPr>
          <w:rFonts w:ascii="Arial" w:hAnsi="Arial" w:cs="Arial"/>
          <w:sz w:val="18"/>
          <w:szCs w:val="18"/>
        </w:rPr>
        <w:t>на поставку МТР, услуг и/или работ для собственных нужд</w:t>
      </w:r>
      <w:r w:rsidR="009570E5" w:rsidRPr="009570E5">
        <w:rPr>
          <w:rFonts w:ascii="Arial" w:hAnsi="Arial" w:cs="Arial"/>
          <w:sz w:val="18"/>
          <w:szCs w:val="18"/>
        </w:rPr>
        <w:t xml:space="preserve"> </w:t>
      </w:r>
    </w:p>
    <w:p w14:paraId="22EAED50" w14:textId="77777777" w:rsidR="00C26D8A" w:rsidRPr="00D55AA3" w:rsidRDefault="00C26D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6B14DB83" w14:textId="5E8EAF60" w:rsidR="0069388A" w:rsidRPr="00D55AA3" w:rsidRDefault="0069388A" w:rsidP="0069388A">
      <w:pPr>
        <w:ind w:firstLine="0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55AA3">
        <w:rPr>
          <w:rFonts w:ascii="Arial" w:hAnsi="Arial" w:cs="Arial"/>
          <w:b/>
          <w:bCs/>
          <w:sz w:val="20"/>
          <w:szCs w:val="20"/>
          <w:lang w:val="en-US"/>
        </w:rPr>
        <w:t>REQUEST FOR QUOTATION</w:t>
      </w:r>
    </w:p>
    <w:p w14:paraId="1A362196" w14:textId="77777777" w:rsidR="0069388A" w:rsidRPr="00D55AA3" w:rsidRDefault="0069388A" w:rsidP="0069388A">
      <w:pPr>
        <w:ind w:firstLine="0"/>
        <w:jc w:val="center"/>
        <w:rPr>
          <w:rFonts w:ascii="Arial" w:hAnsi="Arial" w:cs="Arial"/>
          <w:sz w:val="18"/>
          <w:szCs w:val="18"/>
          <w:lang w:val="en-US"/>
        </w:rPr>
      </w:pPr>
      <w:r w:rsidRPr="00D55AA3">
        <w:rPr>
          <w:rFonts w:ascii="Arial" w:hAnsi="Arial" w:cs="Arial"/>
          <w:sz w:val="18"/>
          <w:szCs w:val="18"/>
          <w:lang w:val="en-US"/>
        </w:rPr>
        <w:t>for supply of Goods, services and/or works for own needs</w:t>
      </w:r>
    </w:p>
    <w:p w14:paraId="29B327AC" w14:textId="77777777" w:rsidR="0069388A" w:rsidRPr="00D55AA3" w:rsidRDefault="0069388A" w:rsidP="0069388A">
      <w:pPr>
        <w:ind w:firstLine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69388A" w:rsidRPr="000D77C1" w14:paraId="19890986" w14:textId="77777777" w:rsidTr="00F01D67">
        <w:tc>
          <w:tcPr>
            <w:tcW w:w="4956" w:type="dxa"/>
          </w:tcPr>
          <w:p w14:paraId="5905C374" w14:textId="23826823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От имени компании </w:t>
            </w:r>
            <w:r w:rsidR="004720A9" w:rsidRPr="00D55AA3">
              <w:rPr>
                <w:rFonts w:ascii="Arial" w:hAnsi="Arial" w:cs="Arial"/>
                <w:sz w:val="16"/>
                <w:szCs w:val="16"/>
              </w:rPr>
              <w:t>С</w:t>
            </w:r>
            <w:r w:rsidRPr="00D55AA3">
              <w:rPr>
                <w:rFonts w:ascii="Arial" w:hAnsi="Arial" w:cs="Arial"/>
                <w:sz w:val="16"/>
                <w:szCs w:val="16"/>
              </w:rPr>
              <w:t>П ООО «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>» (зарегистрированного по адресу 1001</w:t>
            </w:r>
            <w:r w:rsidR="00811B3B" w:rsidRPr="00D55AA3">
              <w:rPr>
                <w:rFonts w:ascii="Arial" w:hAnsi="Arial" w:cs="Arial"/>
                <w:sz w:val="16"/>
                <w:szCs w:val="16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, Республика Узбекистан, г. Ташкент, ул.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</w:rPr>
              <w:t>Бунедкор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</w:rPr>
              <w:t>, 47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) выражаем Вам свое почтение и уважение. </w:t>
            </w:r>
          </w:p>
        </w:tc>
        <w:tc>
          <w:tcPr>
            <w:tcW w:w="4956" w:type="dxa"/>
          </w:tcPr>
          <w:p w14:paraId="4D282E67" w14:textId="72970904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  <w:t xml:space="preserve">On behalf of the company </w:t>
            </w:r>
            <w:r w:rsidR="009E3C1A" w:rsidRPr="00D55AA3">
              <w:rPr>
                <w:rFonts w:ascii="Arial" w:hAnsi="Arial" w:cs="Arial"/>
                <w:sz w:val="16"/>
                <w:szCs w:val="16"/>
                <w:lang w:val="en-US"/>
              </w:rPr>
              <w:t>JV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LLC "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Sanoat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Energetika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Guruhi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" (registered at str. </w:t>
            </w:r>
            <w:proofErr w:type="spellStart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Bunyodkor</w:t>
            </w:r>
            <w:proofErr w:type="spellEnd"/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47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, Tashkent, Republic of Uzbekistan, 1001</w:t>
            </w:r>
            <w:r w:rsidR="00811B3B" w:rsidRPr="00D55AA3">
              <w:rPr>
                <w:rFonts w:ascii="Arial" w:hAnsi="Arial" w:cs="Arial"/>
                <w:sz w:val="16"/>
                <w:szCs w:val="16"/>
                <w:lang w:val="en-US"/>
              </w:rPr>
              <w:t>61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) we are expressing our best regards and respects.</w:t>
            </w:r>
          </w:p>
        </w:tc>
      </w:tr>
      <w:tr w:rsidR="0069388A" w:rsidRPr="000D77C1" w14:paraId="1C82B3AC" w14:textId="77777777" w:rsidTr="00F01D67">
        <w:tc>
          <w:tcPr>
            <w:tcW w:w="4956" w:type="dxa"/>
          </w:tcPr>
          <w:p w14:paraId="393F26EE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</w:rPr>
              <w:t>Настоящим просим Вас направить технико-коммерческое предложение (далее ТКП) на предмет закупки:</w:t>
            </w:r>
          </w:p>
        </w:tc>
        <w:tc>
          <w:tcPr>
            <w:tcW w:w="4956" w:type="dxa"/>
          </w:tcPr>
          <w:p w14:paraId="46C55CB7" w14:textId="77777777" w:rsidR="0069388A" w:rsidRPr="00D55AA3" w:rsidRDefault="0069388A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ab/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By the present we are kindly asking you to provide technical and commercial proposal (further quotation) for supply of:</w:t>
            </w:r>
          </w:p>
        </w:tc>
      </w:tr>
      <w:tr w:rsidR="0069388A" w:rsidRPr="000D77C1" w14:paraId="49889509" w14:textId="77777777" w:rsidTr="00540C62">
        <w:trPr>
          <w:trHeight w:val="448"/>
        </w:trPr>
        <w:tc>
          <w:tcPr>
            <w:tcW w:w="4956" w:type="dxa"/>
          </w:tcPr>
          <w:p w14:paraId="26178F73" w14:textId="77777777" w:rsidR="00EF0ED4" w:rsidRPr="00866675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  <w:p w14:paraId="5D338322" w14:textId="5ACE4B57" w:rsidR="0069388A" w:rsidRPr="00D55AA3" w:rsidRDefault="0069388A" w:rsidP="00EC113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«</w:t>
            </w:r>
            <w:r w:rsidR="000D77C1" w:rsidRPr="000D77C1">
              <w:rPr>
                <w:rFonts w:ascii="Arial" w:hAnsi="Arial" w:cs="Arial"/>
                <w:b/>
                <w:bCs/>
                <w:sz w:val="16"/>
                <w:szCs w:val="16"/>
              </w:rPr>
              <w:t>Анкерный болт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»</w:t>
            </w:r>
          </w:p>
          <w:p w14:paraId="0CFE6ADB" w14:textId="0A64FAD8" w:rsidR="00EF0ED4" w:rsidRPr="00D55AA3" w:rsidRDefault="0069388A" w:rsidP="00BB6647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</w:rPr>
              <w:t>согласно наименованию, количеству и техническим требованиям приложения №1.</w:t>
            </w:r>
          </w:p>
        </w:tc>
        <w:tc>
          <w:tcPr>
            <w:tcW w:w="4956" w:type="dxa"/>
          </w:tcPr>
          <w:p w14:paraId="07A433F7" w14:textId="77777777" w:rsidR="00EF0ED4" w:rsidRPr="00866675" w:rsidRDefault="00EF0ED4" w:rsidP="00D55AA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756064A" w14:textId="7A05FE3F" w:rsidR="0069388A" w:rsidRPr="006934D2" w:rsidRDefault="0069388A" w:rsidP="008E3F83">
            <w:pPr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«</w:t>
            </w:r>
            <w:r w:rsidR="000D77C1">
              <w:t xml:space="preserve"> </w:t>
            </w:r>
            <w:r w:rsidR="000D77C1" w:rsidRPr="000D77C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Anchor bolt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»</w:t>
            </w:r>
          </w:p>
          <w:p w14:paraId="6620D482" w14:textId="77777777" w:rsidR="00540C62" w:rsidRDefault="0069388A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Cs/>
                <w:sz w:val="16"/>
                <w:szCs w:val="16"/>
                <w:lang w:val="en-US"/>
              </w:rPr>
              <w:t>according to description, quantity and technical requirements of appendix #1.</w:t>
            </w:r>
          </w:p>
          <w:p w14:paraId="5A3BF73C" w14:textId="39FE26BC" w:rsidR="00EF0ED4" w:rsidRPr="00D55AA3" w:rsidRDefault="00EF0ED4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Cs/>
                <w:sz w:val="16"/>
                <w:szCs w:val="16"/>
                <w:lang w:val="en-US"/>
              </w:rPr>
            </w:pPr>
          </w:p>
        </w:tc>
      </w:tr>
      <w:tr w:rsidR="0069388A" w:rsidRPr="000D77C1" w14:paraId="26C22ED2" w14:textId="77777777" w:rsidTr="00F01D67">
        <w:tc>
          <w:tcPr>
            <w:tcW w:w="4956" w:type="dxa"/>
          </w:tcPr>
          <w:p w14:paraId="470BED4F" w14:textId="3F093AE9" w:rsidR="003C4835" w:rsidRPr="00813429" w:rsidRDefault="003C4835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Перечень для участия в </w:t>
            </w:r>
            <w:r w:rsidR="00540C62" w:rsidRPr="00813429">
              <w:rPr>
                <w:rFonts w:ascii="Arial" w:hAnsi="Arial" w:cs="Arial"/>
                <w:b/>
                <w:bCs/>
                <w:sz w:val="16"/>
                <w:szCs w:val="16"/>
              </w:rPr>
              <w:t>закупочной процедуре:</w:t>
            </w:r>
          </w:p>
          <w:p w14:paraId="17CA44C0" w14:textId="660BC1B8" w:rsidR="0069388A" w:rsidRPr="00813429" w:rsidRDefault="008A5684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Коммерческое предложение, которое должно содержать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:</w:t>
            </w:r>
          </w:p>
          <w:p w14:paraId="45BC425B" w14:textId="063472F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1.1. Номер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дату ТКП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624A7745" w14:textId="6D2AD753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1.2. Подробное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описание товаров, услуги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DCE8694" w14:textId="1F9377A7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1.3.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Гарантийный срок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хранения и эксплуатации </w:t>
            </w:r>
            <w:r w:rsidR="00743004" w:rsidRPr="00813429">
              <w:rPr>
                <w:rFonts w:ascii="Arial" w:hAnsi="Arial" w:cs="Arial"/>
                <w:sz w:val="16"/>
                <w:szCs w:val="16"/>
              </w:rPr>
              <w:t>на товар включая условия и ограничения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70DC6E9" w14:textId="332CA0C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Стоимость за ед</w:t>
            </w:r>
            <w:r w:rsidR="00B8238B">
              <w:rPr>
                <w:rFonts w:ascii="Arial" w:hAnsi="Arial" w:cs="Arial"/>
                <w:sz w:val="16"/>
                <w:szCs w:val="16"/>
              </w:rPr>
              <w:t>.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и общую стоимость</w:t>
            </w:r>
            <w:r w:rsidR="00E137B3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без учета НДС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4694CF1B" w14:textId="21098BA9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Срок поставки товаров, услуг или работ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55DA1F51" w14:textId="6A2FD07A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1.6. 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>Валюту ТКП (нерезиденты Республики Узбекистан - в валюте экспортера)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BF03E78" w14:textId="09A24335" w:rsidR="0069388A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1.7.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оплаты (предпочтительно 100% отсрочка платежа на 90 дней)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75DC1950" w14:textId="55740D32" w:rsidR="003D19B7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1.8.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Условия поставки</w:t>
            </w:r>
            <w:r w:rsidRPr="00813429">
              <w:rPr>
                <w:rFonts w:ascii="Arial" w:hAnsi="Arial" w:cs="Arial"/>
                <w:sz w:val="16"/>
                <w:szCs w:val="16"/>
              </w:rPr>
              <w:t>: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для нерезидентов – 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>DAP</w:t>
            </w:r>
            <w:r w:rsidR="003B3F40">
              <w:rPr>
                <w:rFonts w:ascii="Arial" w:hAnsi="Arial" w:cs="Arial"/>
                <w:sz w:val="16"/>
                <w:szCs w:val="16"/>
              </w:rPr>
              <w:t>-</w:t>
            </w:r>
            <w:r w:rsidR="000D77C1">
              <w:rPr>
                <w:rFonts w:ascii="Arial" w:hAnsi="Arial" w:cs="Arial"/>
                <w:sz w:val="16"/>
                <w:szCs w:val="16"/>
              </w:rPr>
              <w:t>Карши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, код станции – </w:t>
            </w:r>
            <w:r w:rsidR="002150AE" w:rsidRPr="002150AE">
              <w:rPr>
                <w:rFonts w:ascii="Arial" w:hAnsi="Arial" w:cs="Arial"/>
                <w:sz w:val="16"/>
                <w:szCs w:val="16"/>
              </w:rPr>
              <w:t>7</w:t>
            </w:r>
            <w:r w:rsidR="007A130B">
              <w:rPr>
                <w:rFonts w:ascii="Arial" w:hAnsi="Arial" w:cs="Arial"/>
                <w:sz w:val="16"/>
                <w:szCs w:val="16"/>
              </w:rPr>
              <w:t>42809</w:t>
            </w:r>
            <w:r w:rsidR="00DC662A" w:rsidRPr="00F715F2">
              <w:rPr>
                <w:rFonts w:ascii="Arial" w:hAnsi="Arial" w:cs="Arial"/>
                <w:sz w:val="16"/>
                <w:szCs w:val="16"/>
              </w:rPr>
              <w:t>;</w:t>
            </w:r>
            <w:r w:rsidR="00DC662A" w:rsidRPr="00D55AA3">
              <w:rPr>
                <w:rFonts w:ascii="Arial" w:hAnsi="Arial" w:cs="Arial"/>
                <w:sz w:val="16"/>
                <w:szCs w:val="16"/>
              </w:rPr>
              <w:t xml:space="preserve"> для резидентов, доставка до склада покупателя.</w:t>
            </w:r>
          </w:p>
          <w:p w14:paraId="5F18487C" w14:textId="13776255" w:rsidR="00BD204D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1.9. </w:t>
            </w:r>
            <w:r w:rsidR="00DB1C3D" w:rsidRPr="00813429">
              <w:rPr>
                <w:rFonts w:ascii="Arial" w:hAnsi="Arial" w:cs="Arial"/>
                <w:sz w:val="16"/>
                <w:szCs w:val="16"/>
              </w:rPr>
              <w:t xml:space="preserve">Срок действия ТКП (минимум </w:t>
            </w:r>
            <w:r w:rsidR="00BD204D" w:rsidRPr="00813429">
              <w:rPr>
                <w:rFonts w:ascii="Arial" w:hAnsi="Arial" w:cs="Arial"/>
                <w:sz w:val="16"/>
                <w:szCs w:val="16"/>
              </w:rPr>
              <w:t>45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дней от </w:t>
            </w:r>
            <w:r w:rsidR="00866675" w:rsidRPr="00813429">
              <w:rPr>
                <w:rFonts w:ascii="Arial" w:hAnsi="Arial" w:cs="Arial"/>
                <w:sz w:val="16"/>
                <w:szCs w:val="16"/>
              </w:rPr>
              <w:t>даты направления</w:t>
            </w:r>
            <w:r w:rsidR="0069388A" w:rsidRPr="00813429">
              <w:rPr>
                <w:rFonts w:ascii="Arial" w:hAnsi="Arial" w:cs="Arial"/>
                <w:sz w:val="16"/>
                <w:szCs w:val="16"/>
              </w:rPr>
              <w:t xml:space="preserve"> ТКП)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39563E47" w14:textId="4982C019" w:rsidR="00540C62" w:rsidRPr="00813429" w:rsidRDefault="008A5684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 xml:space="preserve">10.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Наименование производителя.</w:t>
            </w:r>
          </w:p>
          <w:p w14:paraId="04E34EE2" w14:textId="1C780998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Техническая документация:</w:t>
            </w:r>
          </w:p>
          <w:p w14:paraId="5371C867" w14:textId="071F8572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Техническая спецификация (описание товара)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4160626" w14:textId="1640FE81" w:rsidR="003C4835" w:rsidRPr="00813429" w:rsidRDefault="003C4835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</w:rPr>
              <w:t xml:space="preserve"> Лист технических отклонений</w:t>
            </w:r>
            <w:r w:rsidR="00015E2D">
              <w:rPr>
                <w:rFonts w:ascii="Arial" w:hAnsi="Arial" w:cs="Arial"/>
                <w:sz w:val="16"/>
                <w:szCs w:val="16"/>
              </w:rPr>
              <w:t xml:space="preserve"> (форма прилагается)</w:t>
            </w:r>
          </w:p>
          <w:p w14:paraId="37AE8CED" w14:textId="19A8BE59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2.3.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Образец паспорт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 xml:space="preserve">а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или </w:t>
            </w:r>
            <w:r w:rsidR="00540C62" w:rsidRPr="00813429">
              <w:rPr>
                <w:rFonts w:ascii="Arial" w:hAnsi="Arial" w:cs="Arial"/>
                <w:sz w:val="16"/>
                <w:szCs w:val="16"/>
              </w:rPr>
              <w:t>сертификат качества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1EC86EDF" w14:textId="4E413848" w:rsidR="003C4835" w:rsidRPr="00813429" w:rsidRDefault="00687A12" w:rsidP="00D55AA3">
            <w:pPr>
              <w:pStyle w:val="a4"/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</w:rPr>
              <w:t xml:space="preserve"> Сертификат соответствия</w:t>
            </w:r>
            <w:r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3F6F65EB" w14:textId="23A28735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Доверенность производителя на участие в закупочной процедуре (или дилерское соглашение).</w:t>
            </w:r>
          </w:p>
          <w:p w14:paraId="2D5AC7EE" w14:textId="3A1A6CA3" w:rsidR="003D19B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со стандарт</w:t>
            </w:r>
            <w:r w:rsidR="001F4301">
              <w:rPr>
                <w:rFonts w:ascii="Arial" w:hAnsi="Arial" w:cs="Arial"/>
                <w:sz w:val="16"/>
                <w:szCs w:val="16"/>
              </w:rPr>
              <w:t>ными</w:t>
            </w:r>
            <w:r w:rsidR="0073631B" w:rsidRPr="00813429">
              <w:rPr>
                <w:rFonts w:ascii="Arial" w:hAnsi="Arial" w:cs="Arial"/>
                <w:sz w:val="16"/>
                <w:szCs w:val="16"/>
              </w:rPr>
              <w:t xml:space="preserve"> положениями и условиями (СПУ)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  <w:p w14:paraId="250B48E4" w14:textId="343146AC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813429">
              <w:rPr>
                <w:rFonts w:ascii="Arial" w:hAnsi="Arial" w:cs="Arial"/>
                <w:sz w:val="16"/>
                <w:szCs w:val="16"/>
              </w:rPr>
              <w:t>5.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A5684" w:rsidRPr="00813429">
              <w:rPr>
                <w:rFonts w:ascii="Arial" w:hAnsi="Arial" w:cs="Arial"/>
                <w:sz w:val="16"/>
                <w:szCs w:val="16"/>
              </w:rPr>
              <w:t>Уведомление о с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>огласи</w:t>
            </w:r>
            <w:r w:rsidR="001F4301">
              <w:rPr>
                <w:rFonts w:ascii="Arial" w:hAnsi="Arial" w:cs="Arial"/>
                <w:sz w:val="16"/>
                <w:szCs w:val="16"/>
              </w:rPr>
              <w:t>и</w:t>
            </w:r>
            <w:r w:rsidR="003D19B7" w:rsidRPr="00813429">
              <w:rPr>
                <w:rFonts w:ascii="Arial" w:hAnsi="Arial" w:cs="Arial"/>
                <w:sz w:val="16"/>
                <w:szCs w:val="16"/>
              </w:rPr>
              <w:t xml:space="preserve"> с проектом договора или оформление протокола разногласий</w:t>
            </w:r>
            <w:r w:rsidR="00043188" w:rsidRPr="00813429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4956" w:type="dxa"/>
          </w:tcPr>
          <w:p w14:paraId="3CF81810" w14:textId="242747B2" w:rsidR="0069388A" w:rsidRPr="00813429" w:rsidRDefault="00540C62" w:rsidP="00D55AA3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List of requirements for participation in the</w:t>
            </w:r>
            <w:r w:rsidR="00723DBE"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r w:rsidRPr="00813429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process:</w:t>
            </w:r>
          </w:p>
          <w:p w14:paraId="393A532A" w14:textId="70887752" w:rsidR="003C4835" w:rsidRPr="00813429" w:rsidRDefault="00723DBE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Commercial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roposal, which must include</w:t>
            </w:r>
            <w:r w:rsidR="00043188" w:rsidRPr="00813429">
              <w:rPr>
                <w:rFonts w:ascii="Arial" w:hAnsi="Arial" w:cs="Arial"/>
                <w:sz w:val="16"/>
                <w:szCs w:val="16"/>
                <w:lang w:val="en-US"/>
              </w:rPr>
              <w:t>:</w:t>
            </w:r>
          </w:p>
          <w:p w14:paraId="14BFF15C" w14:textId="11F637E1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Number and date of quotation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229B1E35" w14:textId="2DCA7FC4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1.2.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Detailed description of the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oods, services or works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3E28B2E" w14:textId="72CE4E6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Warranty period for storage and operation of the product, including conditions and limitations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14B040C" w14:textId="6C4B620E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1.4.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Unit price and total price excluding VAT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5E6EA79" w14:textId="75621F7D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1.5.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time of goods, services or works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6BDDA95" w14:textId="720CAF1B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75DE">
              <w:rPr>
                <w:rFonts w:ascii="Arial" w:hAnsi="Arial" w:cs="Arial"/>
                <w:sz w:val="16"/>
                <w:szCs w:val="16"/>
                <w:lang w:val="en-US"/>
              </w:rPr>
              <w:t xml:space="preserve">1.6. </w:t>
            </w:r>
            <w:r w:rsidR="0069388A" w:rsidRPr="005F75DE">
              <w:rPr>
                <w:rFonts w:ascii="Arial" w:hAnsi="Arial" w:cs="Arial"/>
                <w:sz w:val="16"/>
                <w:szCs w:val="16"/>
                <w:lang w:val="en-US"/>
              </w:rPr>
              <w:t>Currency of quotation (non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-residents of the Republic of Uzbekistan - in the currency of the exporter)</w:t>
            </w:r>
            <w:r w:rsidR="00723DBE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3C774991" w14:textId="4A2D9CC8" w:rsidR="0069388A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1.7.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Payment terms (preferably 100% deferred payment within 90 days after delivery)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072C3B4F" w14:textId="45B2D229" w:rsidR="008F5693" w:rsidRPr="003B3F40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1.8.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Delivery terms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: for non-residents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DAP</w:t>
            </w:r>
            <w:r w:rsidR="003B3F40" w:rsidRPr="003B3F40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proofErr w:type="spellStart"/>
            <w:r w:rsidR="000D77C1">
              <w:rPr>
                <w:rFonts w:ascii="Arial" w:hAnsi="Arial" w:cs="Arial"/>
                <w:sz w:val="16"/>
                <w:szCs w:val="16"/>
                <w:lang w:val="en-US"/>
              </w:rPr>
              <w:t>Karshi</w:t>
            </w:r>
            <w:proofErr w:type="spellEnd"/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station code – </w:t>
            </w:r>
            <w:r w:rsidR="00834667" w:rsidRPr="00834667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  <w:r w:rsidR="007A130B" w:rsidRPr="007A130B">
              <w:rPr>
                <w:rFonts w:ascii="Arial" w:hAnsi="Arial" w:cs="Arial"/>
                <w:sz w:val="16"/>
                <w:szCs w:val="16"/>
                <w:lang w:val="en-US"/>
              </w:rPr>
              <w:t>42809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  <w:r w:rsidR="00DE22A8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DC662A" w:rsidRPr="00D55AA3">
              <w:rPr>
                <w:rFonts w:ascii="Arial" w:hAnsi="Arial" w:cs="Arial"/>
                <w:sz w:val="16"/>
                <w:szCs w:val="16"/>
                <w:lang w:val="en-US"/>
              </w:rPr>
              <w:t>delivery to the buyer’s warehouse for residents).</w:t>
            </w:r>
          </w:p>
          <w:p w14:paraId="5FB57766" w14:textId="3ACEFBB1" w:rsidR="00540C62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1.9. 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Quotation validity period (</w:t>
            </w:r>
            <w:r w:rsidR="00866675" w:rsidRPr="00813429">
              <w:rPr>
                <w:rFonts w:ascii="Arial" w:hAnsi="Arial" w:cs="Arial"/>
                <w:sz w:val="16"/>
                <w:szCs w:val="16"/>
                <w:lang w:val="en-US"/>
              </w:rPr>
              <w:t>minimum 45 days from the date of submission of the quotation</w:t>
            </w:r>
            <w:r w:rsidR="0069388A" w:rsidRPr="00813429">
              <w:rPr>
                <w:rFonts w:ascii="Arial" w:hAnsi="Arial" w:cs="Arial"/>
                <w:sz w:val="16"/>
                <w:szCs w:val="16"/>
                <w:lang w:val="en-US"/>
              </w:rPr>
              <w:t>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184AE689" w14:textId="52206AB9" w:rsidR="00B8238B" w:rsidRDefault="00687A12" w:rsidP="00B8238B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1.10. </w:t>
            </w:r>
            <w:r w:rsidR="00540C62" w:rsidRPr="00813429">
              <w:rPr>
                <w:rFonts w:ascii="Arial" w:hAnsi="Arial" w:cs="Arial"/>
                <w:sz w:val="16"/>
                <w:szCs w:val="16"/>
                <w:lang w:val="en-US"/>
              </w:rPr>
              <w:t>Name of the manufacturer.</w:t>
            </w:r>
          </w:p>
          <w:p w14:paraId="653B0126" w14:textId="182D2E03" w:rsidR="003C4835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2. 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Technical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ocumentation:</w:t>
            </w:r>
          </w:p>
          <w:p w14:paraId="2F4F298B" w14:textId="6A459216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1.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specification (product description)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0AF9912A" w14:textId="047420B7" w:rsidR="003C4835" w:rsidRPr="00813429" w:rsidRDefault="003C4835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="00687A12" w:rsidRPr="00813429">
              <w:rPr>
                <w:rFonts w:ascii="Arial" w:hAnsi="Arial" w:cs="Arial"/>
                <w:sz w:val="16"/>
                <w:szCs w:val="16"/>
                <w:lang w:val="en-US"/>
              </w:rPr>
              <w:t>2.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Technical deviation sheet</w:t>
            </w:r>
            <w:r w:rsidR="00DA7DFE" w:rsidRPr="00DA7DFE">
              <w:rPr>
                <w:rFonts w:ascii="Arial" w:hAnsi="Arial" w:cs="Arial"/>
                <w:sz w:val="16"/>
                <w:szCs w:val="16"/>
                <w:lang w:val="en-US"/>
              </w:rPr>
              <w:t xml:space="preserve"> (</w:t>
            </w:r>
            <w:r w:rsidR="00DA7DFE">
              <w:rPr>
                <w:rFonts w:ascii="Arial" w:hAnsi="Arial" w:cs="Arial"/>
                <w:sz w:val="16"/>
                <w:szCs w:val="16"/>
                <w:lang w:val="en-US"/>
              </w:rPr>
              <w:t>form attached)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2342BFAB" w14:textId="2B36D09B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3.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Sample product passport or certificate of quality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;</w:t>
            </w:r>
          </w:p>
          <w:p w14:paraId="3F89EA87" w14:textId="7A16AC2C" w:rsidR="003C4835" w:rsidRPr="00813429" w:rsidRDefault="00687A12" w:rsidP="00D55AA3">
            <w:pPr>
              <w:spacing w:line="240" w:lineRule="auto"/>
              <w:ind w:left="360"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4.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 Certificate of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3C4835" w:rsidRPr="00813429">
              <w:rPr>
                <w:rFonts w:ascii="Arial" w:hAnsi="Arial" w:cs="Arial"/>
                <w:sz w:val="16"/>
                <w:szCs w:val="16"/>
                <w:lang w:val="en-US"/>
              </w:rPr>
              <w:t>onformity.</w:t>
            </w:r>
          </w:p>
          <w:p w14:paraId="63CD69B6" w14:textId="754A8114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3. 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Power of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ttorney from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m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anufacturer to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rticipate in the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rocurement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rocess (or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d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ealership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greement)</w:t>
            </w:r>
            <w:r w:rsidR="0073631B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  <w:p w14:paraId="5A5D55E4" w14:textId="4E624C0B" w:rsidR="0073631B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4. </w:t>
            </w:r>
            <w:r w:rsidR="008A5684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about a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greement with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tandard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t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erms and </w:t>
            </w: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>c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onditions (STC).</w:t>
            </w:r>
          </w:p>
          <w:p w14:paraId="1733514A" w14:textId="6B6C2333" w:rsidR="00756947" w:rsidRPr="00813429" w:rsidRDefault="00687A12" w:rsidP="00D55AA3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3429">
              <w:rPr>
                <w:rFonts w:ascii="Arial" w:hAnsi="Arial" w:cs="Arial"/>
                <w:sz w:val="16"/>
                <w:szCs w:val="16"/>
                <w:lang w:val="en-US"/>
              </w:rPr>
              <w:t xml:space="preserve">5. </w:t>
            </w:r>
            <w:r w:rsidR="00F1045A" w:rsidRPr="00813429">
              <w:rPr>
                <w:rFonts w:ascii="Arial" w:hAnsi="Arial" w:cs="Arial"/>
                <w:sz w:val="16"/>
                <w:szCs w:val="16"/>
                <w:lang w:val="en-US"/>
              </w:rPr>
              <w:t>Notification of agreement with the draft contract or preparation of a protocol of disagreements</w:t>
            </w:r>
            <w:r w:rsidR="00721DE7" w:rsidRPr="00813429">
              <w:rPr>
                <w:rFonts w:ascii="Arial" w:hAnsi="Arial" w:cs="Arial"/>
                <w:sz w:val="16"/>
                <w:szCs w:val="16"/>
                <w:lang w:val="en-US"/>
              </w:rPr>
              <w:t>.</w:t>
            </w:r>
          </w:p>
        </w:tc>
      </w:tr>
      <w:tr w:rsidR="00B8340A" w:rsidRPr="000D77C1" w14:paraId="2F4C90DF" w14:textId="77777777" w:rsidTr="00F01D67">
        <w:tc>
          <w:tcPr>
            <w:tcW w:w="4956" w:type="dxa"/>
          </w:tcPr>
          <w:p w14:paraId="27326E98" w14:textId="1D13A203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Срок приема ТКП: до</w:t>
            </w:r>
            <w:r w:rsidR="005F3B77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="000D77C1" w:rsidRPr="000D77C1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C44856" w:rsidRPr="00C44856"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="000D77C1" w:rsidRPr="000D77C1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202</w:t>
            </w:r>
            <w:r w:rsidR="007A415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2E576D" w:rsidRPr="00D55AA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</w:rPr>
              <w:t>(вкл. до конца рабочего дня).</w:t>
            </w:r>
          </w:p>
          <w:p w14:paraId="42C4D026" w14:textId="77777777" w:rsidR="000D77C1" w:rsidRPr="00B90AB9" w:rsidRDefault="00D71A0F" w:rsidP="000D77C1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u w:val="single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Перечень 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просим направить по электронной почте на адрес:</w:t>
            </w:r>
            <w:r w:rsidR="00D55AA3" w:rsidRPr="00D55AA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="000D77C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shokhrukh</w:t>
            </w:r>
            <w:proofErr w:type="spellEnd"/>
            <w:r w:rsidR="000D77C1" w:rsidRPr="00BD75CE">
              <w:rPr>
                <w:rStyle w:val="a5"/>
                <w:b/>
                <w:bCs/>
                <w:sz w:val="16"/>
                <w:szCs w:val="16"/>
              </w:rPr>
              <w:t>.</w:t>
            </w:r>
            <w:proofErr w:type="spellStart"/>
            <w:r w:rsidR="000D77C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fayziev</w:t>
            </w:r>
            <w:proofErr w:type="spellEnd"/>
            <w:r w:rsidR="000D77C1" w:rsidRPr="00BD75CE">
              <w:rPr>
                <w:rStyle w:val="a5"/>
                <w:b/>
                <w:bCs/>
                <w:sz w:val="16"/>
                <w:szCs w:val="16"/>
              </w:rPr>
              <w:t>@</w:t>
            </w:r>
            <w:proofErr w:type="spellStart"/>
            <w:r w:rsidR="000D77C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saneg</w:t>
            </w:r>
            <w:proofErr w:type="spellEnd"/>
            <w:r w:rsidR="000D77C1" w:rsidRPr="00BD75CE">
              <w:rPr>
                <w:rStyle w:val="a5"/>
                <w:b/>
                <w:bCs/>
                <w:sz w:val="16"/>
                <w:szCs w:val="16"/>
              </w:rPr>
              <w:t>.</w:t>
            </w:r>
            <w:r w:rsidR="000D77C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com</w:t>
            </w:r>
          </w:p>
          <w:p w14:paraId="137217E6" w14:textId="77777777" w:rsidR="000D77C1" w:rsidRPr="00D55AA3" w:rsidRDefault="000D77C1" w:rsidP="000D77C1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Контактное лицо: </w:t>
            </w:r>
            <w:r>
              <w:rPr>
                <w:rFonts w:ascii="Arial" w:hAnsi="Arial" w:cs="Arial"/>
                <w:sz w:val="16"/>
                <w:szCs w:val="16"/>
              </w:rPr>
              <w:t>Файзиев Шохрух Сайдуллаевич</w:t>
            </w:r>
          </w:p>
          <w:p w14:paraId="1B0BA115" w14:textId="171943A4" w:rsidR="000D77C1" w:rsidRPr="00D55AA3" w:rsidRDefault="000D77C1" w:rsidP="000D77C1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>Тел: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+99878 150 00 57 (</w:t>
            </w:r>
            <w:proofErr w:type="spellStart"/>
            <w:r w:rsidRPr="00D55AA3">
              <w:rPr>
                <w:rFonts w:ascii="Arial" w:hAnsi="Arial" w:cs="Arial"/>
                <w:sz w:val="16"/>
                <w:szCs w:val="16"/>
              </w:rPr>
              <w:t>вн</w:t>
            </w:r>
            <w:proofErr w:type="spellEnd"/>
            <w:r w:rsidRPr="00D55AA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6237D8">
              <w:rPr>
                <w:rFonts w:ascii="Arial" w:hAnsi="Arial" w:cs="Arial"/>
                <w:sz w:val="16"/>
                <w:szCs w:val="16"/>
              </w:rPr>
              <w:t>38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 w:rsidRPr="006237D8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>87</w:t>
            </w:r>
            <w:r w:rsidRPr="00D55AA3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22417224" w14:textId="282F63E5" w:rsidR="00B8340A" w:rsidRPr="00D55AA3" w:rsidRDefault="00D71A0F" w:rsidP="0026283A">
            <w:pPr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55AA3">
              <w:rPr>
                <w:rFonts w:ascii="Arial" w:hAnsi="Arial" w:cs="Arial"/>
                <w:sz w:val="16"/>
                <w:szCs w:val="16"/>
              </w:rPr>
              <w:t xml:space="preserve">- Предоставление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документов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до завершения сроков </w:t>
            </w:r>
            <w:r w:rsidR="008A5684" w:rsidRPr="00D55AA3">
              <w:rPr>
                <w:rFonts w:ascii="Arial" w:hAnsi="Arial" w:cs="Arial"/>
                <w:sz w:val="16"/>
                <w:szCs w:val="16"/>
              </w:rPr>
              <w:t>приема является</w:t>
            </w:r>
            <w:r w:rsidRPr="00D55AA3">
              <w:rPr>
                <w:rFonts w:ascii="Arial" w:hAnsi="Arial" w:cs="Arial"/>
                <w:sz w:val="16"/>
                <w:szCs w:val="16"/>
              </w:rPr>
              <w:t xml:space="preserve"> обязательным.</w:t>
            </w:r>
          </w:p>
        </w:tc>
        <w:tc>
          <w:tcPr>
            <w:tcW w:w="4956" w:type="dxa"/>
          </w:tcPr>
          <w:p w14:paraId="0F33ED98" w14:textId="5A6207DD" w:rsidR="00B8340A" w:rsidRPr="00D55AA3" w:rsidRDefault="00B8340A" w:rsidP="00D55AA3">
            <w:pPr>
              <w:spacing w:line="240" w:lineRule="auto"/>
              <w:ind w:firstLine="0"/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Quotation deadline: until </w:t>
            </w:r>
            <w:r w:rsidR="000D77C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11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C44856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0</w:t>
            </w:r>
            <w:r w:rsidR="000D77C1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8</w:t>
            </w:r>
            <w:r w:rsidR="002C4ABD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.</w:t>
            </w:r>
            <w:r w:rsidR="00894785"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202</w:t>
            </w:r>
            <w:r w:rsidR="00BB6647" w:rsidRPr="00BB6647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6</w:t>
            </w:r>
            <w:r w:rsidRPr="00D55AA3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(incl. before the end of working day).</w:t>
            </w:r>
          </w:p>
          <w:p w14:paraId="264F0F0E" w14:textId="77777777" w:rsidR="000D77C1" w:rsidRDefault="00D71A0F" w:rsidP="000D77C1">
            <w:pPr>
              <w:spacing w:line="240" w:lineRule="auto"/>
              <w:ind w:firstLine="0"/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5AA3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P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lease provide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documents </w:t>
            </w: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via e-mail to: </w:t>
            </w:r>
            <w:r w:rsidR="000D77C1" w:rsidRPr="00895161">
              <w:rPr>
                <w:rStyle w:val="a5"/>
                <w:b/>
                <w:bCs/>
                <w:sz w:val="16"/>
                <w:szCs w:val="16"/>
                <w:lang w:val="en-US"/>
              </w:rPr>
              <w:t>shokhrukh.fayziev@saneg.com</w:t>
            </w:r>
            <w:r w:rsidR="000D77C1" w:rsidRPr="00D55AA3">
              <w:rPr>
                <w:rStyle w:val="a5"/>
                <w:rFonts w:ascii="Arial" w:hAnsi="Arial" w:cs="Arial"/>
                <w:color w:val="000000" w:themeColor="text1"/>
                <w:sz w:val="16"/>
                <w:szCs w:val="16"/>
                <w:u w:val="none"/>
                <w:lang w:val="en-US"/>
              </w:rPr>
              <w:t xml:space="preserve"> </w:t>
            </w:r>
          </w:p>
          <w:p w14:paraId="31C11277" w14:textId="6D332EE9" w:rsidR="00A9196C" w:rsidRPr="000D77C1" w:rsidRDefault="000D77C1" w:rsidP="00A9196C">
            <w:pPr>
              <w:spacing w:line="240" w:lineRule="auto"/>
              <w:ind w:firstLine="0"/>
              <w:rPr>
                <w:b/>
                <w:bCs/>
                <w:lang w:val="en-US"/>
              </w:rPr>
            </w:pPr>
            <w:r w:rsidRPr="006D7AD6">
              <w:rPr>
                <w:rFonts w:ascii="Arial" w:hAnsi="Arial" w:cs="Arial"/>
                <w:sz w:val="16"/>
                <w:szCs w:val="16"/>
                <w:lang w:val="en-US"/>
              </w:rPr>
              <w:t>Contact</w:t>
            </w:r>
            <w:r w:rsidRPr="00A21358">
              <w:rPr>
                <w:rFonts w:ascii="Arial" w:hAnsi="Arial" w:cs="Arial"/>
                <w:sz w:val="16"/>
                <w:szCs w:val="16"/>
                <w:lang w:val="en-US"/>
              </w:rPr>
              <w:t xml:space="preserve"> person: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>Fayziev</w:t>
            </w:r>
            <w:proofErr w:type="spellEnd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>Shoxrux</w:t>
            </w:r>
            <w:proofErr w:type="spellEnd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>Saydullaevich</w:t>
            </w:r>
            <w:proofErr w:type="spellEnd"/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br/>
            </w:r>
            <w:r w:rsidRPr="00BD75CE">
              <w:rPr>
                <w:rFonts w:ascii="Arial" w:hAnsi="Arial" w:cs="Arial"/>
                <w:sz w:val="16"/>
                <w:szCs w:val="16"/>
                <w:lang w:val="en-US"/>
              </w:rPr>
              <w:t>Phone: +99878 150 00 57 (int. 380-87)</w:t>
            </w:r>
          </w:p>
          <w:p w14:paraId="647D204A" w14:textId="41ACF327" w:rsidR="00B8340A" w:rsidRPr="00D55AA3" w:rsidRDefault="00D71A0F" w:rsidP="0069564E">
            <w:pPr>
              <w:spacing w:line="240" w:lineRule="auto"/>
              <w:ind w:firstLine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55AA3">
              <w:rPr>
                <w:rFonts w:ascii="Arial" w:hAnsi="Arial" w:cs="Arial"/>
                <w:sz w:val="16"/>
                <w:szCs w:val="16"/>
                <w:lang w:val="en-US"/>
              </w:rPr>
              <w:t xml:space="preserve">- </w:t>
            </w:r>
            <w:r w:rsidR="00687A12" w:rsidRPr="00D55AA3">
              <w:rPr>
                <w:rFonts w:ascii="Arial" w:hAnsi="Arial" w:cs="Arial"/>
                <w:sz w:val="16"/>
                <w:szCs w:val="16"/>
                <w:lang w:val="en-US"/>
              </w:rPr>
              <w:t>Submission of documents before the deadline is mandatory.</w:t>
            </w:r>
          </w:p>
        </w:tc>
      </w:tr>
    </w:tbl>
    <w:p w14:paraId="40F472DB" w14:textId="3C3481F0" w:rsidR="003B3F40" w:rsidRDefault="003B3F40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4569AC9A" w14:textId="77777777" w:rsidR="00A44EB6" w:rsidRDefault="00A44EB6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536E2E9" w14:textId="77777777" w:rsidR="007A4152" w:rsidRPr="0026283A" w:rsidRDefault="007A4152" w:rsidP="003B3F40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6131D57" w14:textId="25ABB4D3" w:rsidR="003B3F40" w:rsidRPr="00E327EC" w:rsidRDefault="003B3F40" w:rsidP="00C26D8A">
      <w:pPr>
        <w:ind w:firstLine="0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044A0C09" w14:textId="2CC928F1" w:rsidR="00A44EB6" w:rsidRPr="00A44EB6" w:rsidRDefault="00A44EB6" w:rsidP="00A44EB6">
      <w:pPr>
        <w:ind w:firstLine="0"/>
        <w:rPr>
          <w:rFonts w:ascii="Arial" w:hAnsi="Arial" w:cs="Arial"/>
          <w:b/>
          <w:bCs/>
          <w:sz w:val="20"/>
          <w:szCs w:val="20"/>
        </w:rPr>
      </w:pPr>
      <w:r w:rsidRPr="00E327EC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Pr="00A44EB6">
        <w:rPr>
          <w:rFonts w:ascii="Arial" w:hAnsi="Arial" w:cs="Arial"/>
          <w:b/>
          <w:bCs/>
          <w:sz w:val="20"/>
          <w:szCs w:val="20"/>
        </w:rPr>
        <w:t xml:space="preserve">Директор дирекции по закупкам                                      </w:t>
      </w: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</w:t>
      </w:r>
      <w:r w:rsidRPr="00A44EB6">
        <w:rPr>
          <w:rFonts w:ascii="Arial" w:hAnsi="Arial" w:cs="Arial"/>
          <w:b/>
          <w:bCs/>
          <w:sz w:val="20"/>
          <w:szCs w:val="20"/>
        </w:rPr>
        <w:t>М.А.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44EB6">
        <w:rPr>
          <w:rFonts w:ascii="Arial" w:hAnsi="Arial" w:cs="Arial"/>
          <w:b/>
          <w:bCs/>
          <w:sz w:val="20"/>
          <w:szCs w:val="20"/>
        </w:rPr>
        <w:t>Юнусов</w:t>
      </w:r>
    </w:p>
    <w:p w14:paraId="0144D463" w14:textId="26487F73" w:rsidR="007A4152" w:rsidRPr="00A44EB6" w:rsidRDefault="00A44EB6" w:rsidP="00A44EB6">
      <w:pPr>
        <w:pStyle w:val="af5"/>
        <w:rPr>
          <w:rFonts w:ascii="Arial" w:eastAsiaTheme="minorHAnsi" w:hAnsi="Arial"/>
          <w:sz w:val="20"/>
          <w:szCs w:val="20"/>
          <w:lang w:eastAsia="en-US"/>
        </w:rPr>
      </w:pPr>
      <w:r w:rsidRPr="00A44EB6">
        <w:rPr>
          <w:rFonts w:ascii="Arial" w:eastAsiaTheme="minorHAnsi" w:hAnsi="Arial" w:cs="Arial"/>
          <w:b/>
          <w:bCs/>
          <w:sz w:val="20"/>
          <w:szCs w:val="20"/>
          <w:lang w:eastAsia="en-US"/>
        </w:rPr>
        <w:t xml:space="preserve">                                                       </w:t>
      </w:r>
    </w:p>
    <w:p w14:paraId="7C92EABC" w14:textId="77777777" w:rsidR="00A44EB6" w:rsidRPr="009570E5" w:rsidRDefault="00A44EB6" w:rsidP="0069795F">
      <w:pPr>
        <w:ind w:firstLine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EDAFACD" w14:textId="77777777" w:rsidR="0026283A" w:rsidRPr="00E55374" w:rsidRDefault="0026283A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20"/>
          <w:szCs w:val="20"/>
        </w:rPr>
        <w:t xml:space="preserve">Приложение № 1 /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Appendix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No</w:t>
      </w:r>
      <w:proofErr w:type="spellEnd"/>
      <w:r>
        <w:rPr>
          <w:rFonts w:ascii="Arial" w:hAnsi="Arial" w:cs="Arial"/>
          <w:b/>
          <w:bCs/>
          <w:sz w:val="20"/>
          <w:szCs w:val="20"/>
        </w:rPr>
        <w:t>. 1</w:t>
      </w:r>
    </w:p>
    <w:p w14:paraId="31026BCD" w14:textId="77777777" w:rsidR="00E8791D" w:rsidRPr="00E55374" w:rsidRDefault="00E8791D" w:rsidP="0026283A">
      <w:pPr>
        <w:ind w:firstLine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7513"/>
        <w:gridCol w:w="1276"/>
        <w:gridCol w:w="1417"/>
      </w:tblGrid>
      <w:tr w:rsidR="00FE07B1" w14:paraId="1E85719D" w14:textId="77777777" w:rsidTr="00E8791D">
        <w:trPr>
          <w:trHeight w:val="335"/>
          <w:jc w:val="center"/>
        </w:trPr>
        <w:tc>
          <w:tcPr>
            <w:tcW w:w="107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9817" w14:textId="048E51A9" w:rsidR="00FE07B1" w:rsidRDefault="00FE07B1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ЛОТ 1</w:t>
            </w:r>
          </w:p>
        </w:tc>
      </w:tr>
      <w:tr w:rsidR="00A9196C" w14:paraId="28AAF0BE" w14:textId="77777777" w:rsidTr="00E55374">
        <w:trPr>
          <w:trHeight w:val="40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6A5C6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A25B32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64D5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606C9" w14:textId="77777777" w:rsidR="00A9196C" w:rsidRPr="000F53E9" w:rsidRDefault="00A9196C" w:rsidP="00E546B2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sz w:val="20"/>
                <w:szCs w:val="20"/>
                <w:lang w:val="en-US" w:eastAsia="ru-RU"/>
              </w:rPr>
            </w:pPr>
            <w:r w:rsidRPr="000F53E9">
              <w:rPr>
                <w:rFonts w:ascii="Verdana" w:eastAsia="Times New Roman" w:hAnsi="Verdana" w:cs="Arial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</w:tr>
      <w:tr w:rsidR="006E7EC6" w:rsidRPr="006E7EC6" w14:paraId="4FF55027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E1FB1" w14:textId="3635CF14" w:rsidR="006E7EC6" w:rsidRPr="00E8791D" w:rsidRDefault="006E7EC6" w:rsidP="006E7EC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</w:pPr>
            <w:r w:rsidRPr="00E8791D">
              <w:rPr>
                <w:rFonts w:ascii="Verdana" w:eastAsia="Times New Roman" w:hAnsi="Verdana" w:cs="Arial"/>
                <w:color w:val="000000"/>
                <w:sz w:val="20"/>
                <w:szCs w:val="20"/>
                <w:lang w:val="en-US" w:eastAsia="ru-RU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029F04" w14:textId="559662BB" w:rsidR="006E7EC6" w:rsidRPr="00A44EB6" w:rsidRDefault="000D77C1" w:rsidP="00E8791D">
            <w:pPr>
              <w:spacing w:line="240" w:lineRule="auto"/>
              <w:ind w:firstLine="0"/>
              <w:jc w:val="left"/>
              <w:rPr>
                <w:rFonts w:ascii="Verdana" w:hAnsi="Verdana" w:cs="Calibri"/>
                <w:sz w:val="20"/>
                <w:szCs w:val="20"/>
              </w:rPr>
            </w:pPr>
            <w:r w:rsidRPr="000D77C1">
              <w:rPr>
                <w:rFonts w:ascii="Verdana" w:hAnsi="Verdana" w:cs="Calibri"/>
                <w:sz w:val="20"/>
                <w:szCs w:val="20"/>
              </w:rPr>
              <w:t>Болт 2.</w:t>
            </w:r>
            <w:r w:rsidRPr="000D77C1">
              <w:rPr>
                <w:rFonts w:ascii="Verdana" w:hAnsi="Verdana" w:cs="Calibri"/>
                <w:sz w:val="20"/>
                <w:szCs w:val="20"/>
              </w:rPr>
              <w:t>1. М36х710.Ст</w:t>
            </w:r>
            <w:r w:rsidRPr="000D77C1">
              <w:rPr>
                <w:rFonts w:ascii="Verdana" w:hAnsi="Verdana" w:cs="Calibri"/>
                <w:sz w:val="20"/>
                <w:szCs w:val="20"/>
              </w:rPr>
              <w:t>3пс2 ГОСТ 24379.0-2012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B54DD" w14:textId="77370A96" w:rsidR="006E7EC6" w:rsidRPr="00752D77" w:rsidRDefault="00E327EC" w:rsidP="00E8791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</w:t>
            </w:r>
            <w:r w:rsidR="00752D77">
              <w:rPr>
                <w:rFonts w:ascii="Verdana" w:hAnsi="Verdana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37827" w14:textId="20256C83" w:rsidR="006E7EC6" w:rsidRPr="007A4152" w:rsidRDefault="000D77C1" w:rsidP="00350509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25</w:t>
            </w:r>
          </w:p>
        </w:tc>
      </w:tr>
      <w:tr w:rsidR="000D77C1" w:rsidRPr="006E7EC6" w14:paraId="519F7685" w14:textId="77777777" w:rsidTr="00126D47">
        <w:trPr>
          <w:trHeight w:val="68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CC631" w14:textId="6D92BD88" w:rsidR="000D77C1" w:rsidRPr="000D77C1" w:rsidRDefault="000D77C1" w:rsidP="006E7EC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C129A" w14:textId="7777B907" w:rsidR="000D77C1" w:rsidRPr="00E327EC" w:rsidRDefault="000D77C1" w:rsidP="00E8791D">
            <w:pPr>
              <w:spacing w:line="240" w:lineRule="auto"/>
              <w:ind w:firstLine="0"/>
              <w:jc w:val="left"/>
              <w:rPr>
                <w:rFonts w:ascii="Verdana" w:hAnsi="Verdana" w:cs="Calibri"/>
                <w:sz w:val="20"/>
                <w:szCs w:val="20"/>
              </w:rPr>
            </w:pPr>
            <w:r w:rsidRPr="000D77C1">
              <w:rPr>
                <w:rFonts w:ascii="Verdana" w:hAnsi="Verdana" w:cs="Calibri"/>
                <w:sz w:val="20"/>
                <w:szCs w:val="20"/>
              </w:rPr>
              <w:t>Болт 1.</w:t>
            </w:r>
            <w:r w:rsidRPr="000D77C1">
              <w:rPr>
                <w:rFonts w:ascii="Verdana" w:hAnsi="Verdana" w:cs="Calibri"/>
                <w:sz w:val="20"/>
                <w:szCs w:val="20"/>
              </w:rPr>
              <w:t>1. М20х710.Ст</w:t>
            </w:r>
            <w:r w:rsidRPr="000D77C1">
              <w:rPr>
                <w:rFonts w:ascii="Verdana" w:hAnsi="Verdana" w:cs="Calibri"/>
                <w:sz w:val="20"/>
                <w:szCs w:val="20"/>
              </w:rPr>
              <w:t>3пс2 ГОСТ 24379.0-2012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27EC0" w14:textId="1F7B5C44" w:rsidR="000D77C1" w:rsidRDefault="000D77C1" w:rsidP="00E8791D">
            <w:pPr>
              <w:spacing w:line="240" w:lineRule="auto"/>
              <w:ind w:firstLine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  <w:r>
              <w:rPr>
                <w:rFonts w:ascii="Verdana" w:hAnsi="Verdana" w:cs="Calibri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257FA9" w14:textId="3519C462" w:rsidR="000D77C1" w:rsidRDefault="000D77C1" w:rsidP="00350509">
            <w:pPr>
              <w:spacing w:before="100" w:beforeAutospacing="1" w:line="240" w:lineRule="auto"/>
              <w:ind w:firstLine="0"/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  <w:r>
              <w:rPr>
                <w:rFonts w:ascii="Verdana" w:hAnsi="Verdana" w:cs="Arial"/>
                <w:color w:val="000000"/>
                <w:sz w:val="20"/>
                <w:szCs w:val="20"/>
              </w:rPr>
              <w:t>42</w:t>
            </w:r>
          </w:p>
        </w:tc>
      </w:tr>
      <w:tr w:rsidR="00A44EB6" w:rsidRPr="009844A0" w14:paraId="0F8D3CE8" w14:textId="77777777" w:rsidTr="00E55374">
        <w:trPr>
          <w:trHeight w:val="500"/>
          <w:jc w:val="center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CA24" w14:textId="0BA9E816" w:rsidR="00A44EB6" w:rsidRPr="00E8791D" w:rsidRDefault="00A44EB6" w:rsidP="00A44EB6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8791D"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687E4" w14:textId="0BE96A3A" w:rsidR="00E327EC" w:rsidRPr="007A4152" w:rsidRDefault="000D77C1" w:rsidP="00E327EC">
            <w:pPr>
              <w:spacing w:line="240" w:lineRule="auto"/>
              <w:ind w:firstLine="0"/>
              <w:jc w:val="center"/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Arial"/>
                <w:b/>
                <w:bCs/>
                <w:color w:val="000000"/>
                <w:sz w:val="20"/>
                <w:szCs w:val="20"/>
                <w:lang w:eastAsia="ru-RU"/>
              </w:rPr>
              <w:t>67</w:t>
            </w:r>
          </w:p>
        </w:tc>
      </w:tr>
    </w:tbl>
    <w:p w14:paraId="38665477" w14:textId="77777777" w:rsidR="0026283A" w:rsidRDefault="0026283A" w:rsidP="00E8791D">
      <w:pPr>
        <w:ind w:firstLine="0"/>
        <w:rPr>
          <w:rFonts w:ascii="Arial" w:hAnsi="Arial" w:cs="Arial"/>
          <w:lang w:val="en-US"/>
        </w:rPr>
      </w:pPr>
    </w:p>
    <w:p w14:paraId="0E5C4D60" w14:textId="77777777" w:rsidR="00D341D4" w:rsidRPr="00D341D4" w:rsidRDefault="00D341D4" w:rsidP="00D341D4">
      <w:pPr>
        <w:ind w:firstLine="0"/>
        <w:rPr>
          <w:rFonts w:ascii="Arial" w:hAnsi="Arial" w:cs="Arial"/>
          <w:vanish/>
        </w:rPr>
      </w:pPr>
      <w:bookmarkStart w:id="0" w:name="_GoBack"/>
      <w:bookmarkEnd w:id="0"/>
    </w:p>
    <w:p w14:paraId="76395381" w14:textId="77777777" w:rsidR="00D341D4" w:rsidRPr="00611D02" w:rsidRDefault="00D341D4" w:rsidP="00E8791D">
      <w:pPr>
        <w:ind w:firstLine="0"/>
        <w:rPr>
          <w:rFonts w:ascii="Arial" w:hAnsi="Arial" w:cs="Arial"/>
          <w:lang w:val="en-US"/>
        </w:rPr>
      </w:pPr>
    </w:p>
    <w:sectPr w:rsidR="00D341D4" w:rsidRPr="00611D02" w:rsidSect="009570E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1" w:right="849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B92D1F" w14:textId="77777777" w:rsidR="001A0D60" w:rsidRDefault="001A0D60" w:rsidP="00141EC2">
      <w:pPr>
        <w:spacing w:line="240" w:lineRule="auto"/>
      </w:pPr>
      <w:r>
        <w:separator/>
      </w:r>
    </w:p>
  </w:endnote>
  <w:endnote w:type="continuationSeparator" w:id="0">
    <w:p w14:paraId="460A6852" w14:textId="77777777" w:rsidR="001A0D60" w:rsidRDefault="001A0D60" w:rsidP="00141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6E29A9" w14:textId="77777777" w:rsidR="00064410" w:rsidRPr="00BF2B0C" w:rsidRDefault="00064410" w:rsidP="00141EC2">
    <w:pPr>
      <w:pStyle w:val="a8"/>
      <w:ind w:firstLine="0"/>
      <w:rPr>
        <w:rFonts w:ascii="Arial" w:hAnsi="Arial" w:cs="Arial"/>
        <w:bCs/>
        <w:sz w:val="14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6258" w14:textId="56921B18" w:rsidR="0026283A" w:rsidRPr="007A4152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>
      <w:rPr>
        <w:rFonts w:ascii="Arial" w:hAnsi="Arial" w:cs="Arial"/>
        <w:bCs/>
        <w:sz w:val="14"/>
        <w:szCs w:val="16"/>
      </w:rPr>
      <w:t>Исп</w:t>
    </w:r>
    <w:proofErr w:type="spellEnd"/>
    <w:r>
      <w:rPr>
        <w:rFonts w:ascii="Arial" w:hAnsi="Arial" w:cs="Arial"/>
        <w:bCs/>
        <w:sz w:val="14"/>
        <w:szCs w:val="16"/>
      </w:rPr>
      <w:t xml:space="preserve">: </w:t>
    </w:r>
    <w:r w:rsidR="000D77C1">
      <w:rPr>
        <w:rFonts w:ascii="Arial" w:hAnsi="Arial" w:cs="Arial"/>
        <w:bCs/>
        <w:sz w:val="14"/>
        <w:szCs w:val="16"/>
      </w:rPr>
      <w:t>Файзиев</w:t>
    </w:r>
    <w:r w:rsidR="007A4152">
      <w:rPr>
        <w:rFonts w:ascii="Arial" w:hAnsi="Arial" w:cs="Arial"/>
        <w:bCs/>
        <w:sz w:val="14"/>
        <w:szCs w:val="16"/>
      </w:rPr>
      <w:t xml:space="preserve"> </w:t>
    </w:r>
    <w:r w:rsidR="000D77C1">
      <w:rPr>
        <w:rFonts w:ascii="Arial" w:hAnsi="Arial" w:cs="Arial"/>
        <w:bCs/>
        <w:sz w:val="14"/>
        <w:szCs w:val="16"/>
      </w:rPr>
      <w:t>Ш</w:t>
    </w:r>
    <w:r w:rsidR="007A4152">
      <w:rPr>
        <w:rFonts w:ascii="Arial" w:hAnsi="Arial" w:cs="Arial"/>
        <w:bCs/>
        <w:sz w:val="14"/>
        <w:szCs w:val="16"/>
      </w:rPr>
      <w:t>.</w:t>
    </w:r>
    <w:r w:rsidR="000D77C1">
      <w:rPr>
        <w:rFonts w:ascii="Arial" w:hAnsi="Arial" w:cs="Arial"/>
        <w:bCs/>
        <w:sz w:val="14"/>
        <w:szCs w:val="16"/>
      </w:rPr>
      <w:t>С</w:t>
    </w:r>
    <w:r w:rsidR="007A4152">
      <w:rPr>
        <w:rFonts w:ascii="Arial" w:hAnsi="Arial" w:cs="Arial"/>
        <w:bCs/>
        <w:sz w:val="14"/>
        <w:szCs w:val="16"/>
      </w:rPr>
      <w:t>.</w:t>
    </w:r>
  </w:p>
  <w:p w14:paraId="3AB9841B" w14:textId="20C3C17B" w:rsidR="00064410" w:rsidRPr="0026283A" w:rsidRDefault="0026283A" w:rsidP="0026283A">
    <w:pPr>
      <w:pStyle w:val="a8"/>
      <w:ind w:firstLine="0"/>
      <w:rPr>
        <w:rFonts w:ascii="Arial" w:hAnsi="Arial" w:cs="Arial"/>
        <w:bCs/>
        <w:sz w:val="14"/>
        <w:szCs w:val="16"/>
      </w:rPr>
    </w:pPr>
    <w:r>
      <w:rPr>
        <w:rFonts w:ascii="Arial" w:hAnsi="Arial" w:cs="Arial"/>
        <w:bCs/>
        <w:sz w:val="14"/>
        <w:szCs w:val="16"/>
      </w:rPr>
      <w:t xml:space="preserve">   </w:t>
    </w:r>
    <w:proofErr w:type="spellStart"/>
    <w:r w:rsidRPr="00BF2B0C">
      <w:rPr>
        <w:rFonts w:ascii="Arial" w:hAnsi="Arial" w:cs="Arial"/>
        <w:bCs/>
        <w:sz w:val="14"/>
        <w:szCs w:val="16"/>
      </w:rPr>
      <w:t>Вн</w:t>
    </w:r>
    <w:proofErr w:type="spellEnd"/>
    <w:r w:rsidRPr="00BF2B0C">
      <w:rPr>
        <w:rFonts w:ascii="Arial" w:hAnsi="Arial" w:cs="Arial"/>
        <w:bCs/>
        <w:sz w:val="14"/>
        <w:szCs w:val="16"/>
      </w:rPr>
      <w:t xml:space="preserve">: </w:t>
    </w:r>
    <w:r w:rsidR="000D77C1">
      <w:rPr>
        <w:rFonts w:ascii="Arial" w:hAnsi="Arial" w:cs="Arial"/>
        <w:bCs/>
        <w:sz w:val="14"/>
        <w:szCs w:val="16"/>
      </w:rPr>
      <w:t>38087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E5FE68" w14:textId="77777777" w:rsidR="001A0D60" w:rsidRDefault="001A0D60" w:rsidP="00141EC2">
      <w:pPr>
        <w:spacing w:line="240" w:lineRule="auto"/>
      </w:pPr>
      <w:r>
        <w:separator/>
      </w:r>
    </w:p>
  </w:footnote>
  <w:footnote w:type="continuationSeparator" w:id="0">
    <w:p w14:paraId="5E914977" w14:textId="77777777" w:rsidR="001A0D60" w:rsidRDefault="001A0D60" w:rsidP="00141E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DC960" w14:textId="3A3F27C1" w:rsidR="00064410" w:rsidRDefault="00064410">
    <w:pPr>
      <w:pStyle w:val="a6"/>
      <w:rPr>
        <w:noProof/>
        <w:lang w:eastAsia="ru-RU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01648BAC" wp14:editId="21E84A26">
          <wp:simplePos x="0" y="0"/>
          <wp:positionH relativeFrom="margin">
            <wp:align>left</wp:align>
          </wp:positionH>
          <wp:positionV relativeFrom="paragraph">
            <wp:posOffset>-118745</wp:posOffset>
          </wp:positionV>
          <wp:extent cx="1812925" cy="463550"/>
          <wp:effectExtent l="0" t="0" r="0" b="0"/>
          <wp:wrapNone/>
          <wp:docPr id="1180263962" name="Рисунок 11802639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                                                                                                                 </w:t>
    </w:r>
  </w:p>
  <w:p w14:paraId="291359FE" w14:textId="67942AE9" w:rsidR="00064410" w:rsidRDefault="00064410">
    <w:pPr>
      <w:pStyle w:val="a6"/>
      <w:rPr>
        <w:noProof/>
        <w:lang w:eastAsia="ru-RU"/>
      </w:rPr>
    </w:pPr>
  </w:p>
  <w:p w14:paraId="791E4521" w14:textId="77777777" w:rsidR="00064410" w:rsidRPr="00FA705A" w:rsidRDefault="00064410" w:rsidP="00E137B3">
    <w:pPr>
      <w:pStyle w:val="a6"/>
      <w:ind w:firstLine="0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0419E7" w14:textId="3BA8E45D" w:rsidR="00064410" w:rsidRDefault="00064410" w:rsidP="00E137B3">
    <w:pPr>
      <w:pStyle w:val="a6"/>
      <w:tabs>
        <w:tab w:val="clear" w:pos="4677"/>
        <w:tab w:val="clear" w:pos="9355"/>
        <w:tab w:val="left" w:pos="2040"/>
      </w:tabs>
    </w:pPr>
    <w:r>
      <w:rPr>
        <w:noProof/>
      </w:rPr>
      <w:drawing>
        <wp:anchor distT="0" distB="0" distL="114300" distR="114300" simplePos="0" relativeHeight="251661312" behindDoc="1" locked="0" layoutInCell="1" allowOverlap="1" wp14:anchorId="62E2F50E" wp14:editId="30D57239">
          <wp:simplePos x="0" y="0"/>
          <wp:positionH relativeFrom="margin">
            <wp:align>left</wp:align>
          </wp:positionH>
          <wp:positionV relativeFrom="paragraph">
            <wp:posOffset>-120650</wp:posOffset>
          </wp:positionV>
          <wp:extent cx="1812925" cy="463550"/>
          <wp:effectExtent l="0" t="0" r="0" b="0"/>
          <wp:wrapNone/>
          <wp:docPr id="121368615" name="Рисунок 121368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2925" cy="463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tbl>
    <w:tblPr>
      <w:tblStyle w:val="a3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737"/>
      <w:gridCol w:w="4737"/>
    </w:tblGrid>
    <w:tr w:rsidR="00064410" w:rsidRPr="009033B6" w14:paraId="4F1A5E27" w14:textId="77777777" w:rsidTr="00723DBE">
      <w:trPr>
        <w:trHeight w:val="1558"/>
      </w:trPr>
      <w:tc>
        <w:tcPr>
          <w:tcW w:w="4737" w:type="dxa"/>
          <w:vAlign w:val="bottom"/>
          <w:hideMark/>
        </w:tcPr>
        <w:p w14:paraId="406307B0" w14:textId="2795DF6B" w:rsidR="00064410" w:rsidRDefault="00064410" w:rsidP="0076463D">
          <w:pPr>
            <w:spacing w:afterLines="240" w:after="576"/>
            <w:rPr>
              <w:rFonts w:ascii="Verdana" w:hAnsi="Verdana"/>
            </w:rPr>
          </w:pPr>
        </w:p>
        <w:p w14:paraId="5B7766DA" w14:textId="6D3604C6" w:rsidR="00064410" w:rsidRPr="006934D2" w:rsidRDefault="00834667" w:rsidP="00834667">
          <w:pPr>
            <w:spacing w:afterLines="240" w:after="576"/>
            <w:rPr>
              <w:rFonts w:ascii="Verdana" w:hAnsi="Verdana"/>
            </w:rPr>
          </w:pPr>
          <w:r w:rsidRPr="009033B6">
            <w:rPr>
              <w:rFonts w:ascii="Verdana" w:hAnsi="Verdana"/>
            </w:rPr>
            <w:t>исх. №__________________</w:t>
          </w:r>
        </w:p>
      </w:tc>
      <w:tc>
        <w:tcPr>
          <w:tcW w:w="4737" w:type="dxa"/>
          <w:vAlign w:val="bottom"/>
          <w:hideMark/>
        </w:tcPr>
        <w:p w14:paraId="0EB19E80" w14:textId="4FDD817E" w:rsidR="00064410" w:rsidRPr="009033B6" w:rsidRDefault="00E327EC" w:rsidP="0076463D">
          <w:pPr>
            <w:spacing w:afterLines="240" w:after="576"/>
            <w:jc w:val="right"/>
            <w:rPr>
              <w:rFonts w:ascii="Verdana" w:hAnsi="Verdana"/>
            </w:rPr>
          </w:pPr>
          <w:r>
            <w:rPr>
              <w:rFonts w:ascii="Verdana" w:hAnsi="Verdana"/>
            </w:rPr>
            <w:t>0</w:t>
          </w:r>
          <w:r w:rsidR="000D77C1">
            <w:rPr>
              <w:rFonts w:ascii="Verdana" w:hAnsi="Verdana"/>
              <w:lang w:val="en-US"/>
            </w:rPr>
            <w:t>5</w:t>
          </w:r>
          <w:r w:rsidR="00DE22A8" w:rsidRPr="00DE22A8">
            <w:rPr>
              <w:rFonts w:ascii="Verdana" w:hAnsi="Verdana"/>
            </w:rPr>
            <w:t xml:space="preserve"> </w:t>
          </w:r>
          <w:r w:rsidR="000D77C1">
            <w:rPr>
              <w:rFonts w:ascii="Verdana" w:hAnsi="Verdana"/>
            </w:rPr>
            <w:t>август</w:t>
          </w:r>
          <w:r w:rsidR="00DE22A8" w:rsidRPr="00DE22A8">
            <w:rPr>
              <w:rFonts w:ascii="Verdana" w:hAnsi="Verdana"/>
            </w:rPr>
            <w:t xml:space="preserve"> 202</w:t>
          </w:r>
          <w:r w:rsidR="007A4152">
            <w:rPr>
              <w:rFonts w:ascii="Verdana" w:hAnsi="Verdana"/>
            </w:rPr>
            <w:t>6</w:t>
          </w:r>
          <w:r w:rsidR="00DE22A8" w:rsidRPr="00DE22A8">
            <w:rPr>
              <w:rFonts w:ascii="Verdana" w:hAnsi="Verdana"/>
            </w:rPr>
            <w:t xml:space="preserve"> г.</w:t>
          </w:r>
        </w:p>
      </w:tc>
    </w:tr>
  </w:tbl>
  <w:p w14:paraId="1CD6F096" w14:textId="77777777" w:rsidR="00064410" w:rsidRDefault="00064410" w:rsidP="00834667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2D32AD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62EC4"/>
    <w:multiLevelType w:val="hybridMultilevel"/>
    <w:tmpl w:val="A232F8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47764"/>
    <w:multiLevelType w:val="hybridMultilevel"/>
    <w:tmpl w:val="4D46E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8C4"/>
    <w:rsid w:val="0000237C"/>
    <w:rsid w:val="00002560"/>
    <w:rsid w:val="000028DA"/>
    <w:rsid w:val="00006517"/>
    <w:rsid w:val="00010BAD"/>
    <w:rsid w:val="0001239F"/>
    <w:rsid w:val="00013ED0"/>
    <w:rsid w:val="0001431E"/>
    <w:rsid w:val="00015E14"/>
    <w:rsid w:val="00015E2D"/>
    <w:rsid w:val="00020419"/>
    <w:rsid w:val="000223CD"/>
    <w:rsid w:val="00022724"/>
    <w:rsid w:val="00024B5F"/>
    <w:rsid w:val="00024EE5"/>
    <w:rsid w:val="00031844"/>
    <w:rsid w:val="00033DCD"/>
    <w:rsid w:val="00043188"/>
    <w:rsid w:val="0004578B"/>
    <w:rsid w:val="00047F62"/>
    <w:rsid w:val="000503C4"/>
    <w:rsid w:val="000537C0"/>
    <w:rsid w:val="000545C9"/>
    <w:rsid w:val="00055E94"/>
    <w:rsid w:val="000566F8"/>
    <w:rsid w:val="000641BD"/>
    <w:rsid w:val="00064410"/>
    <w:rsid w:val="00065CAA"/>
    <w:rsid w:val="00066DC4"/>
    <w:rsid w:val="00067F8B"/>
    <w:rsid w:val="00070731"/>
    <w:rsid w:val="00070C49"/>
    <w:rsid w:val="00073112"/>
    <w:rsid w:val="00081927"/>
    <w:rsid w:val="000922AF"/>
    <w:rsid w:val="00094FE6"/>
    <w:rsid w:val="00096D95"/>
    <w:rsid w:val="000A1C6B"/>
    <w:rsid w:val="000A2E89"/>
    <w:rsid w:val="000A304D"/>
    <w:rsid w:val="000A3F25"/>
    <w:rsid w:val="000B0B14"/>
    <w:rsid w:val="000B168A"/>
    <w:rsid w:val="000B25A0"/>
    <w:rsid w:val="000B4029"/>
    <w:rsid w:val="000B6CBE"/>
    <w:rsid w:val="000C3508"/>
    <w:rsid w:val="000C3610"/>
    <w:rsid w:val="000C3C29"/>
    <w:rsid w:val="000C52C4"/>
    <w:rsid w:val="000C687B"/>
    <w:rsid w:val="000C7302"/>
    <w:rsid w:val="000D4A0A"/>
    <w:rsid w:val="000D5BB7"/>
    <w:rsid w:val="000D77AC"/>
    <w:rsid w:val="000D77C1"/>
    <w:rsid w:val="000E0BBA"/>
    <w:rsid w:val="000E11E4"/>
    <w:rsid w:val="000E1B72"/>
    <w:rsid w:val="000E365A"/>
    <w:rsid w:val="000E6EA4"/>
    <w:rsid w:val="000E6FCF"/>
    <w:rsid w:val="000F3931"/>
    <w:rsid w:val="000F53E9"/>
    <w:rsid w:val="000F5E15"/>
    <w:rsid w:val="000F6976"/>
    <w:rsid w:val="00100490"/>
    <w:rsid w:val="001006E5"/>
    <w:rsid w:val="00103323"/>
    <w:rsid w:val="0010662D"/>
    <w:rsid w:val="00110520"/>
    <w:rsid w:val="00112407"/>
    <w:rsid w:val="00113A64"/>
    <w:rsid w:val="00122051"/>
    <w:rsid w:val="00123C76"/>
    <w:rsid w:val="00126D47"/>
    <w:rsid w:val="0013068C"/>
    <w:rsid w:val="0013267E"/>
    <w:rsid w:val="00132D34"/>
    <w:rsid w:val="00133D83"/>
    <w:rsid w:val="00135D28"/>
    <w:rsid w:val="00140A25"/>
    <w:rsid w:val="00141EC2"/>
    <w:rsid w:val="0014212B"/>
    <w:rsid w:val="00150166"/>
    <w:rsid w:val="00150F93"/>
    <w:rsid w:val="0015287F"/>
    <w:rsid w:val="00153B7E"/>
    <w:rsid w:val="00153EDC"/>
    <w:rsid w:val="001554AF"/>
    <w:rsid w:val="00155DC5"/>
    <w:rsid w:val="00160AFB"/>
    <w:rsid w:val="001612A2"/>
    <w:rsid w:val="001616F8"/>
    <w:rsid w:val="00162D11"/>
    <w:rsid w:val="00163450"/>
    <w:rsid w:val="001652F9"/>
    <w:rsid w:val="0016719F"/>
    <w:rsid w:val="00167658"/>
    <w:rsid w:val="001704F8"/>
    <w:rsid w:val="00172E11"/>
    <w:rsid w:val="0017316B"/>
    <w:rsid w:val="00173703"/>
    <w:rsid w:val="00182180"/>
    <w:rsid w:val="001859A0"/>
    <w:rsid w:val="00186B5D"/>
    <w:rsid w:val="00196B2D"/>
    <w:rsid w:val="001972F2"/>
    <w:rsid w:val="00197894"/>
    <w:rsid w:val="001A0D60"/>
    <w:rsid w:val="001A0FC0"/>
    <w:rsid w:val="001A1A06"/>
    <w:rsid w:val="001A1E80"/>
    <w:rsid w:val="001B0867"/>
    <w:rsid w:val="001B19A8"/>
    <w:rsid w:val="001B1C61"/>
    <w:rsid w:val="001B2EF4"/>
    <w:rsid w:val="001B365C"/>
    <w:rsid w:val="001B379D"/>
    <w:rsid w:val="001B42CD"/>
    <w:rsid w:val="001B58A2"/>
    <w:rsid w:val="001B6E0C"/>
    <w:rsid w:val="001B6F46"/>
    <w:rsid w:val="001B774E"/>
    <w:rsid w:val="001C1003"/>
    <w:rsid w:val="001C1DB0"/>
    <w:rsid w:val="001C24CF"/>
    <w:rsid w:val="001C6F63"/>
    <w:rsid w:val="001D0312"/>
    <w:rsid w:val="001D209D"/>
    <w:rsid w:val="001D346C"/>
    <w:rsid w:val="001D3C78"/>
    <w:rsid w:val="001D5547"/>
    <w:rsid w:val="001D68AB"/>
    <w:rsid w:val="001E013F"/>
    <w:rsid w:val="001E3602"/>
    <w:rsid w:val="001E4EC6"/>
    <w:rsid w:val="001E539F"/>
    <w:rsid w:val="001F0769"/>
    <w:rsid w:val="001F4301"/>
    <w:rsid w:val="001F47CF"/>
    <w:rsid w:val="001F7C86"/>
    <w:rsid w:val="00201302"/>
    <w:rsid w:val="00202712"/>
    <w:rsid w:val="00210740"/>
    <w:rsid w:val="00213973"/>
    <w:rsid w:val="00214979"/>
    <w:rsid w:val="002150AE"/>
    <w:rsid w:val="00232F36"/>
    <w:rsid w:val="002341F8"/>
    <w:rsid w:val="00234BE5"/>
    <w:rsid w:val="00236479"/>
    <w:rsid w:val="00237876"/>
    <w:rsid w:val="00247B80"/>
    <w:rsid w:val="0025129B"/>
    <w:rsid w:val="0025276F"/>
    <w:rsid w:val="002538B4"/>
    <w:rsid w:val="002603E5"/>
    <w:rsid w:val="0026283A"/>
    <w:rsid w:val="0026365B"/>
    <w:rsid w:val="00264091"/>
    <w:rsid w:val="0026514E"/>
    <w:rsid w:val="00266F80"/>
    <w:rsid w:val="002671C8"/>
    <w:rsid w:val="00267809"/>
    <w:rsid w:val="00271E15"/>
    <w:rsid w:val="00272A7F"/>
    <w:rsid w:val="00272D19"/>
    <w:rsid w:val="00280B1C"/>
    <w:rsid w:val="002827A3"/>
    <w:rsid w:val="00284106"/>
    <w:rsid w:val="00284419"/>
    <w:rsid w:val="00285A99"/>
    <w:rsid w:val="00291AF8"/>
    <w:rsid w:val="00292175"/>
    <w:rsid w:val="00296A3D"/>
    <w:rsid w:val="002A2315"/>
    <w:rsid w:val="002A349F"/>
    <w:rsid w:val="002A5BC5"/>
    <w:rsid w:val="002B0B6E"/>
    <w:rsid w:val="002B0DD6"/>
    <w:rsid w:val="002B2204"/>
    <w:rsid w:val="002B2329"/>
    <w:rsid w:val="002B39F7"/>
    <w:rsid w:val="002B3DA5"/>
    <w:rsid w:val="002C0460"/>
    <w:rsid w:val="002C0F4E"/>
    <w:rsid w:val="002C1F2F"/>
    <w:rsid w:val="002C294B"/>
    <w:rsid w:val="002C44A7"/>
    <w:rsid w:val="002C4ABD"/>
    <w:rsid w:val="002C5051"/>
    <w:rsid w:val="002C54A0"/>
    <w:rsid w:val="002C600A"/>
    <w:rsid w:val="002C7813"/>
    <w:rsid w:val="002C7E20"/>
    <w:rsid w:val="002D0594"/>
    <w:rsid w:val="002D42FA"/>
    <w:rsid w:val="002D4EDA"/>
    <w:rsid w:val="002D66F4"/>
    <w:rsid w:val="002E015A"/>
    <w:rsid w:val="002E28B4"/>
    <w:rsid w:val="002E576D"/>
    <w:rsid w:val="002F09AE"/>
    <w:rsid w:val="002F2152"/>
    <w:rsid w:val="002F3187"/>
    <w:rsid w:val="002F3F28"/>
    <w:rsid w:val="002F494D"/>
    <w:rsid w:val="0030061A"/>
    <w:rsid w:val="003007DB"/>
    <w:rsid w:val="0030172C"/>
    <w:rsid w:val="00303E02"/>
    <w:rsid w:val="00312807"/>
    <w:rsid w:val="0031370E"/>
    <w:rsid w:val="0031688D"/>
    <w:rsid w:val="003212B1"/>
    <w:rsid w:val="00321A9E"/>
    <w:rsid w:val="00324465"/>
    <w:rsid w:val="00324C2A"/>
    <w:rsid w:val="00325924"/>
    <w:rsid w:val="00331D65"/>
    <w:rsid w:val="00333812"/>
    <w:rsid w:val="00334B47"/>
    <w:rsid w:val="00335693"/>
    <w:rsid w:val="003409F7"/>
    <w:rsid w:val="00345E80"/>
    <w:rsid w:val="00347039"/>
    <w:rsid w:val="00347B76"/>
    <w:rsid w:val="00350509"/>
    <w:rsid w:val="003515DF"/>
    <w:rsid w:val="00354CC9"/>
    <w:rsid w:val="00356F08"/>
    <w:rsid w:val="003600AD"/>
    <w:rsid w:val="00361800"/>
    <w:rsid w:val="00361AAA"/>
    <w:rsid w:val="003656D2"/>
    <w:rsid w:val="00367D74"/>
    <w:rsid w:val="00371121"/>
    <w:rsid w:val="00371275"/>
    <w:rsid w:val="003712E7"/>
    <w:rsid w:val="0037545D"/>
    <w:rsid w:val="003816BC"/>
    <w:rsid w:val="00381E85"/>
    <w:rsid w:val="0038450E"/>
    <w:rsid w:val="00385219"/>
    <w:rsid w:val="0039224B"/>
    <w:rsid w:val="00392628"/>
    <w:rsid w:val="0039284D"/>
    <w:rsid w:val="00392FEB"/>
    <w:rsid w:val="003A0CD4"/>
    <w:rsid w:val="003A264E"/>
    <w:rsid w:val="003A4A70"/>
    <w:rsid w:val="003A50AB"/>
    <w:rsid w:val="003B1649"/>
    <w:rsid w:val="003B2941"/>
    <w:rsid w:val="003B2A80"/>
    <w:rsid w:val="003B3F40"/>
    <w:rsid w:val="003C117B"/>
    <w:rsid w:val="003C2727"/>
    <w:rsid w:val="003C3C1F"/>
    <w:rsid w:val="003C4835"/>
    <w:rsid w:val="003C487C"/>
    <w:rsid w:val="003C4937"/>
    <w:rsid w:val="003C61B0"/>
    <w:rsid w:val="003C62D2"/>
    <w:rsid w:val="003C6DB7"/>
    <w:rsid w:val="003C6DC8"/>
    <w:rsid w:val="003D0699"/>
    <w:rsid w:val="003D15A5"/>
    <w:rsid w:val="003D19B7"/>
    <w:rsid w:val="003D2CE0"/>
    <w:rsid w:val="003D4D82"/>
    <w:rsid w:val="003D6057"/>
    <w:rsid w:val="003D6EAD"/>
    <w:rsid w:val="003E2392"/>
    <w:rsid w:val="003E28A9"/>
    <w:rsid w:val="003E29DA"/>
    <w:rsid w:val="003E57AD"/>
    <w:rsid w:val="003F0B09"/>
    <w:rsid w:val="003F2330"/>
    <w:rsid w:val="003F491D"/>
    <w:rsid w:val="003F7AA9"/>
    <w:rsid w:val="00402684"/>
    <w:rsid w:val="00404A4D"/>
    <w:rsid w:val="00404CDC"/>
    <w:rsid w:val="00405DC8"/>
    <w:rsid w:val="00406690"/>
    <w:rsid w:val="00414C87"/>
    <w:rsid w:val="004213D9"/>
    <w:rsid w:val="00422FC2"/>
    <w:rsid w:val="00424CE2"/>
    <w:rsid w:val="00426A47"/>
    <w:rsid w:val="00431123"/>
    <w:rsid w:val="00431D4A"/>
    <w:rsid w:val="0043242B"/>
    <w:rsid w:val="004364CB"/>
    <w:rsid w:val="004373AE"/>
    <w:rsid w:val="00437CEC"/>
    <w:rsid w:val="00446BFF"/>
    <w:rsid w:val="0045032C"/>
    <w:rsid w:val="0045457C"/>
    <w:rsid w:val="00456BE0"/>
    <w:rsid w:val="00456D90"/>
    <w:rsid w:val="00460863"/>
    <w:rsid w:val="00465E17"/>
    <w:rsid w:val="004669B0"/>
    <w:rsid w:val="004671E4"/>
    <w:rsid w:val="00472071"/>
    <w:rsid w:val="004720A9"/>
    <w:rsid w:val="004770C1"/>
    <w:rsid w:val="00481A72"/>
    <w:rsid w:val="00483208"/>
    <w:rsid w:val="00485B5D"/>
    <w:rsid w:val="00486230"/>
    <w:rsid w:val="004947AF"/>
    <w:rsid w:val="00497415"/>
    <w:rsid w:val="004A0A61"/>
    <w:rsid w:val="004A14D1"/>
    <w:rsid w:val="004A3C6C"/>
    <w:rsid w:val="004A6707"/>
    <w:rsid w:val="004B02E1"/>
    <w:rsid w:val="004B0781"/>
    <w:rsid w:val="004B40EC"/>
    <w:rsid w:val="004B63AE"/>
    <w:rsid w:val="004B7B9D"/>
    <w:rsid w:val="004C04C7"/>
    <w:rsid w:val="004C06EB"/>
    <w:rsid w:val="004C2D91"/>
    <w:rsid w:val="004C333F"/>
    <w:rsid w:val="004D4974"/>
    <w:rsid w:val="004E0DE5"/>
    <w:rsid w:val="004E2E62"/>
    <w:rsid w:val="004E38D0"/>
    <w:rsid w:val="004E5934"/>
    <w:rsid w:val="004E78C5"/>
    <w:rsid w:val="004F3846"/>
    <w:rsid w:val="004F4FD1"/>
    <w:rsid w:val="00500E5F"/>
    <w:rsid w:val="005055D0"/>
    <w:rsid w:val="00510717"/>
    <w:rsid w:val="00512470"/>
    <w:rsid w:val="00513AB5"/>
    <w:rsid w:val="00514B0A"/>
    <w:rsid w:val="00515709"/>
    <w:rsid w:val="0052081C"/>
    <w:rsid w:val="005226EB"/>
    <w:rsid w:val="00522CE2"/>
    <w:rsid w:val="00522FBA"/>
    <w:rsid w:val="00523DEC"/>
    <w:rsid w:val="00524AC0"/>
    <w:rsid w:val="0052545D"/>
    <w:rsid w:val="0052554E"/>
    <w:rsid w:val="00527FD9"/>
    <w:rsid w:val="0053181F"/>
    <w:rsid w:val="005323CE"/>
    <w:rsid w:val="00533799"/>
    <w:rsid w:val="00537999"/>
    <w:rsid w:val="00540C62"/>
    <w:rsid w:val="005423FB"/>
    <w:rsid w:val="005457C3"/>
    <w:rsid w:val="00545E3B"/>
    <w:rsid w:val="00546B57"/>
    <w:rsid w:val="005508CC"/>
    <w:rsid w:val="005509B8"/>
    <w:rsid w:val="00551D98"/>
    <w:rsid w:val="005550EE"/>
    <w:rsid w:val="005553CD"/>
    <w:rsid w:val="00557361"/>
    <w:rsid w:val="00560A8B"/>
    <w:rsid w:val="005612AC"/>
    <w:rsid w:val="00561E9D"/>
    <w:rsid w:val="00562474"/>
    <w:rsid w:val="00563D5C"/>
    <w:rsid w:val="00566484"/>
    <w:rsid w:val="00573598"/>
    <w:rsid w:val="00576E1C"/>
    <w:rsid w:val="00577FA1"/>
    <w:rsid w:val="00582C2D"/>
    <w:rsid w:val="00595935"/>
    <w:rsid w:val="005962DF"/>
    <w:rsid w:val="005A016C"/>
    <w:rsid w:val="005A05B9"/>
    <w:rsid w:val="005A18D4"/>
    <w:rsid w:val="005A29B6"/>
    <w:rsid w:val="005A4573"/>
    <w:rsid w:val="005B1232"/>
    <w:rsid w:val="005B1348"/>
    <w:rsid w:val="005B38B7"/>
    <w:rsid w:val="005B3C53"/>
    <w:rsid w:val="005B3DF0"/>
    <w:rsid w:val="005B6E35"/>
    <w:rsid w:val="005B7C7A"/>
    <w:rsid w:val="005C0186"/>
    <w:rsid w:val="005C0B8E"/>
    <w:rsid w:val="005C31F1"/>
    <w:rsid w:val="005C5C22"/>
    <w:rsid w:val="005D44D1"/>
    <w:rsid w:val="005E1D24"/>
    <w:rsid w:val="005E2A17"/>
    <w:rsid w:val="005E47C8"/>
    <w:rsid w:val="005F2B5D"/>
    <w:rsid w:val="005F3B77"/>
    <w:rsid w:val="005F3DA9"/>
    <w:rsid w:val="005F4726"/>
    <w:rsid w:val="005F4762"/>
    <w:rsid w:val="005F4A07"/>
    <w:rsid w:val="005F75DE"/>
    <w:rsid w:val="00603F06"/>
    <w:rsid w:val="006045CB"/>
    <w:rsid w:val="00604C4D"/>
    <w:rsid w:val="00606AF2"/>
    <w:rsid w:val="00611662"/>
    <w:rsid w:val="00611D02"/>
    <w:rsid w:val="00612DC8"/>
    <w:rsid w:val="006202D7"/>
    <w:rsid w:val="00622B3B"/>
    <w:rsid w:val="0062367E"/>
    <w:rsid w:val="00623E6A"/>
    <w:rsid w:val="00627106"/>
    <w:rsid w:val="00627792"/>
    <w:rsid w:val="00630F46"/>
    <w:rsid w:val="0063445E"/>
    <w:rsid w:val="0064436A"/>
    <w:rsid w:val="00646E77"/>
    <w:rsid w:val="00651D36"/>
    <w:rsid w:val="00653474"/>
    <w:rsid w:val="006542AE"/>
    <w:rsid w:val="00662CCD"/>
    <w:rsid w:val="0066379A"/>
    <w:rsid w:val="006643FB"/>
    <w:rsid w:val="00664518"/>
    <w:rsid w:val="00664F7C"/>
    <w:rsid w:val="00665D2F"/>
    <w:rsid w:val="00667CB2"/>
    <w:rsid w:val="00671C52"/>
    <w:rsid w:val="006733A7"/>
    <w:rsid w:val="00675625"/>
    <w:rsid w:val="00680E7F"/>
    <w:rsid w:val="00681A4F"/>
    <w:rsid w:val="006824B3"/>
    <w:rsid w:val="00685154"/>
    <w:rsid w:val="006855FD"/>
    <w:rsid w:val="00687A12"/>
    <w:rsid w:val="006934D2"/>
    <w:rsid w:val="0069388A"/>
    <w:rsid w:val="00694190"/>
    <w:rsid w:val="0069564E"/>
    <w:rsid w:val="00695C68"/>
    <w:rsid w:val="00695DB3"/>
    <w:rsid w:val="00696427"/>
    <w:rsid w:val="00696D56"/>
    <w:rsid w:val="0069795F"/>
    <w:rsid w:val="006A03AE"/>
    <w:rsid w:val="006A3A91"/>
    <w:rsid w:val="006A3B2E"/>
    <w:rsid w:val="006A3B68"/>
    <w:rsid w:val="006A4489"/>
    <w:rsid w:val="006A56F7"/>
    <w:rsid w:val="006B011E"/>
    <w:rsid w:val="006B34BF"/>
    <w:rsid w:val="006B578B"/>
    <w:rsid w:val="006C0CB2"/>
    <w:rsid w:val="006C1A8A"/>
    <w:rsid w:val="006C344B"/>
    <w:rsid w:val="006D084C"/>
    <w:rsid w:val="006D60D1"/>
    <w:rsid w:val="006E4617"/>
    <w:rsid w:val="006E7EC6"/>
    <w:rsid w:val="006F2458"/>
    <w:rsid w:val="006F3907"/>
    <w:rsid w:val="006F39D9"/>
    <w:rsid w:val="006F5094"/>
    <w:rsid w:val="006F6D71"/>
    <w:rsid w:val="006F750E"/>
    <w:rsid w:val="0070083E"/>
    <w:rsid w:val="007018CA"/>
    <w:rsid w:val="00702F5B"/>
    <w:rsid w:val="00703A61"/>
    <w:rsid w:val="00703D14"/>
    <w:rsid w:val="00705C4E"/>
    <w:rsid w:val="00706E39"/>
    <w:rsid w:val="00710D53"/>
    <w:rsid w:val="0071233E"/>
    <w:rsid w:val="00713172"/>
    <w:rsid w:val="007146AC"/>
    <w:rsid w:val="00714C05"/>
    <w:rsid w:val="00721899"/>
    <w:rsid w:val="00721DE7"/>
    <w:rsid w:val="00723DBE"/>
    <w:rsid w:val="00724047"/>
    <w:rsid w:val="007241E1"/>
    <w:rsid w:val="0072798D"/>
    <w:rsid w:val="00732FE8"/>
    <w:rsid w:val="0073464F"/>
    <w:rsid w:val="0073631B"/>
    <w:rsid w:val="0073789D"/>
    <w:rsid w:val="0074034D"/>
    <w:rsid w:val="00743004"/>
    <w:rsid w:val="007438F9"/>
    <w:rsid w:val="0074480B"/>
    <w:rsid w:val="00751DF4"/>
    <w:rsid w:val="0075278E"/>
    <w:rsid w:val="00752D77"/>
    <w:rsid w:val="00756947"/>
    <w:rsid w:val="00757C7F"/>
    <w:rsid w:val="0076463D"/>
    <w:rsid w:val="007658C0"/>
    <w:rsid w:val="0076795C"/>
    <w:rsid w:val="007705D8"/>
    <w:rsid w:val="00771363"/>
    <w:rsid w:val="0077377D"/>
    <w:rsid w:val="00774CD2"/>
    <w:rsid w:val="007824CA"/>
    <w:rsid w:val="007837FE"/>
    <w:rsid w:val="007866A2"/>
    <w:rsid w:val="00786838"/>
    <w:rsid w:val="007914E3"/>
    <w:rsid w:val="007916DD"/>
    <w:rsid w:val="00794422"/>
    <w:rsid w:val="00795E67"/>
    <w:rsid w:val="007A130B"/>
    <w:rsid w:val="007A361B"/>
    <w:rsid w:val="007A4152"/>
    <w:rsid w:val="007A418E"/>
    <w:rsid w:val="007B0DD3"/>
    <w:rsid w:val="007B17EE"/>
    <w:rsid w:val="007B350A"/>
    <w:rsid w:val="007B3B50"/>
    <w:rsid w:val="007B454D"/>
    <w:rsid w:val="007C5585"/>
    <w:rsid w:val="007C78FC"/>
    <w:rsid w:val="007D0E25"/>
    <w:rsid w:val="007D1289"/>
    <w:rsid w:val="007D468D"/>
    <w:rsid w:val="007D4813"/>
    <w:rsid w:val="007D4922"/>
    <w:rsid w:val="007D6105"/>
    <w:rsid w:val="007D7E2E"/>
    <w:rsid w:val="007E329F"/>
    <w:rsid w:val="007E396F"/>
    <w:rsid w:val="007E3B7F"/>
    <w:rsid w:val="007E4849"/>
    <w:rsid w:val="007E4E58"/>
    <w:rsid w:val="007E6931"/>
    <w:rsid w:val="007E778B"/>
    <w:rsid w:val="007F4032"/>
    <w:rsid w:val="007F46AB"/>
    <w:rsid w:val="00800BAF"/>
    <w:rsid w:val="0080201C"/>
    <w:rsid w:val="00806A11"/>
    <w:rsid w:val="00807CD0"/>
    <w:rsid w:val="00811B3B"/>
    <w:rsid w:val="00813429"/>
    <w:rsid w:val="00814CA5"/>
    <w:rsid w:val="00815743"/>
    <w:rsid w:val="00816F5F"/>
    <w:rsid w:val="00824328"/>
    <w:rsid w:val="00832B34"/>
    <w:rsid w:val="00832E73"/>
    <w:rsid w:val="00834667"/>
    <w:rsid w:val="00835E4A"/>
    <w:rsid w:val="008414B6"/>
    <w:rsid w:val="008429F1"/>
    <w:rsid w:val="0084579E"/>
    <w:rsid w:val="00847AFC"/>
    <w:rsid w:val="008521A9"/>
    <w:rsid w:val="008573F1"/>
    <w:rsid w:val="008616D6"/>
    <w:rsid w:val="00866675"/>
    <w:rsid w:val="00870124"/>
    <w:rsid w:val="008702DC"/>
    <w:rsid w:val="00870D61"/>
    <w:rsid w:val="008734C4"/>
    <w:rsid w:val="00873D01"/>
    <w:rsid w:val="00880DA1"/>
    <w:rsid w:val="008813F0"/>
    <w:rsid w:val="0088525C"/>
    <w:rsid w:val="0088528D"/>
    <w:rsid w:val="008861C0"/>
    <w:rsid w:val="0089333E"/>
    <w:rsid w:val="00894785"/>
    <w:rsid w:val="00894FD9"/>
    <w:rsid w:val="008953D9"/>
    <w:rsid w:val="008A1F45"/>
    <w:rsid w:val="008A2FA8"/>
    <w:rsid w:val="008A39EA"/>
    <w:rsid w:val="008A3DA6"/>
    <w:rsid w:val="008A5684"/>
    <w:rsid w:val="008A757F"/>
    <w:rsid w:val="008A7FC6"/>
    <w:rsid w:val="008B0FC4"/>
    <w:rsid w:val="008B2A1E"/>
    <w:rsid w:val="008B3BB4"/>
    <w:rsid w:val="008B4237"/>
    <w:rsid w:val="008C1B62"/>
    <w:rsid w:val="008C25AB"/>
    <w:rsid w:val="008C25DB"/>
    <w:rsid w:val="008C4507"/>
    <w:rsid w:val="008D0670"/>
    <w:rsid w:val="008D0A3C"/>
    <w:rsid w:val="008D292F"/>
    <w:rsid w:val="008D4150"/>
    <w:rsid w:val="008D5159"/>
    <w:rsid w:val="008D52F1"/>
    <w:rsid w:val="008D60F1"/>
    <w:rsid w:val="008E045E"/>
    <w:rsid w:val="008E071A"/>
    <w:rsid w:val="008E223C"/>
    <w:rsid w:val="008E3F83"/>
    <w:rsid w:val="008E4C7F"/>
    <w:rsid w:val="008E7378"/>
    <w:rsid w:val="008F1556"/>
    <w:rsid w:val="008F2DA4"/>
    <w:rsid w:val="008F2EE9"/>
    <w:rsid w:val="008F5295"/>
    <w:rsid w:val="008F5693"/>
    <w:rsid w:val="008F5D8D"/>
    <w:rsid w:val="00901D35"/>
    <w:rsid w:val="0090547A"/>
    <w:rsid w:val="009078D3"/>
    <w:rsid w:val="00912DB6"/>
    <w:rsid w:val="0091307E"/>
    <w:rsid w:val="00917462"/>
    <w:rsid w:val="009218B7"/>
    <w:rsid w:val="00930EE7"/>
    <w:rsid w:val="0093130C"/>
    <w:rsid w:val="009339B2"/>
    <w:rsid w:val="00934CBA"/>
    <w:rsid w:val="00934F8D"/>
    <w:rsid w:val="00935E54"/>
    <w:rsid w:val="009361EE"/>
    <w:rsid w:val="00941DE9"/>
    <w:rsid w:val="00944D58"/>
    <w:rsid w:val="00945388"/>
    <w:rsid w:val="00947D3F"/>
    <w:rsid w:val="00951404"/>
    <w:rsid w:val="00951F2B"/>
    <w:rsid w:val="00953270"/>
    <w:rsid w:val="00953B1E"/>
    <w:rsid w:val="00954209"/>
    <w:rsid w:val="009569FA"/>
    <w:rsid w:val="009570E5"/>
    <w:rsid w:val="009602AE"/>
    <w:rsid w:val="00962F5B"/>
    <w:rsid w:val="009637B6"/>
    <w:rsid w:val="00964662"/>
    <w:rsid w:val="00965911"/>
    <w:rsid w:val="00965A05"/>
    <w:rsid w:val="009701F8"/>
    <w:rsid w:val="009714D1"/>
    <w:rsid w:val="00973CAA"/>
    <w:rsid w:val="00975176"/>
    <w:rsid w:val="00980919"/>
    <w:rsid w:val="00980A7D"/>
    <w:rsid w:val="0098106D"/>
    <w:rsid w:val="00981F38"/>
    <w:rsid w:val="009843BB"/>
    <w:rsid w:val="0098548F"/>
    <w:rsid w:val="00992FE1"/>
    <w:rsid w:val="00993E73"/>
    <w:rsid w:val="009956FC"/>
    <w:rsid w:val="00996EEB"/>
    <w:rsid w:val="00997422"/>
    <w:rsid w:val="00997ECB"/>
    <w:rsid w:val="009A2E3E"/>
    <w:rsid w:val="009A3227"/>
    <w:rsid w:val="009A359B"/>
    <w:rsid w:val="009A5231"/>
    <w:rsid w:val="009A6D37"/>
    <w:rsid w:val="009B3D66"/>
    <w:rsid w:val="009C19A7"/>
    <w:rsid w:val="009C37CB"/>
    <w:rsid w:val="009C7D01"/>
    <w:rsid w:val="009D0E48"/>
    <w:rsid w:val="009D2D96"/>
    <w:rsid w:val="009D4F5E"/>
    <w:rsid w:val="009D6A3A"/>
    <w:rsid w:val="009E0D3D"/>
    <w:rsid w:val="009E3C1A"/>
    <w:rsid w:val="009E6917"/>
    <w:rsid w:val="009F0818"/>
    <w:rsid w:val="009F58F7"/>
    <w:rsid w:val="009F593F"/>
    <w:rsid w:val="009F6366"/>
    <w:rsid w:val="00A011C6"/>
    <w:rsid w:val="00A10222"/>
    <w:rsid w:val="00A14325"/>
    <w:rsid w:val="00A1730D"/>
    <w:rsid w:val="00A2113A"/>
    <w:rsid w:val="00A237A3"/>
    <w:rsid w:val="00A24379"/>
    <w:rsid w:val="00A25399"/>
    <w:rsid w:val="00A260A4"/>
    <w:rsid w:val="00A30EE0"/>
    <w:rsid w:val="00A328F3"/>
    <w:rsid w:val="00A32FB3"/>
    <w:rsid w:val="00A36BEA"/>
    <w:rsid w:val="00A40426"/>
    <w:rsid w:val="00A40BDF"/>
    <w:rsid w:val="00A44EB6"/>
    <w:rsid w:val="00A519DE"/>
    <w:rsid w:val="00A526AF"/>
    <w:rsid w:val="00A55B62"/>
    <w:rsid w:val="00A5724C"/>
    <w:rsid w:val="00A6056F"/>
    <w:rsid w:val="00A650BE"/>
    <w:rsid w:val="00A71BF6"/>
    <w:rsid w:val="00A71E8A"/>
    <w:rsid w:val="00A74296"/>
    <w:rsid w:val="00A743A1"/>
    <w:rsid w:val="00A76A8D"/>
    <w:rsid w:val="00A77064"/>
    <w:rsid w:val="00A81F22"/>
    <w:rsid w:val="00A81FE7"/>
    <w:rsid w:val="00A82C46"/>
    <w:rsid w:val="00A86092"/>
    <w:rsid w:val="00A87689"/>
    <w:rsid w:val="00A8791B"/>
    <w:rsid w:val="00A9196C"/>
    <w:rsid w:val="00A92D43"/>
    <w:rsid w:val="00A932AF"/>
    <w:rsid w:val="00A946E9"/>
    <w:rsid w:val="00AA04CE"/>
    <w:rsid w:val="00AA3FE7"/>
    <w:rsid w:val="00AA401F"/>
    <w:rsid w:val="00AA4532"/>
    <w:rsid w:val="00AA52F8"/>
    <w:rsid w:val="00AA6ED3"/>
    <w:rsid w:val="00AB243D"/>
    <w:rsid w:val="00AB279D"/>
    <w:rsid w:val="00AB74AF"/>
    <w:rsid w:val="00AC0E91"/>
    <w:rsid w:val="00AC208B"/>
    <w:rsid w:val="00AC2E4B"/>
    <w:rsid w:val="00AC4261"/>
    <w:rsid w:val="00AC4C63"/>
    <w:rsid w:val="00AD4A57"/>
    <w:rsid w:val="00AD6603"/>
    <w:rsid w:val="00AD6B83"/>
    <w:rsid w:val="00AD6B8B"/>
    <w:rsid w:val="00AE29A3"/>
    <w:rsid w:val="00AE32F7"/>
    <w:rsid w:val="00AE3D13"/>
    <w:rsid w:val="00AE404A"/>
    <w:rsid w:val="00AE5E9D"/>
    <w:rsid w:val="00AE7A59"/>
    <w:rsid w:val="00AF2A84"/>
    <w:rsid w:val="00AF5FBD"/>
    <w:rsid w:val="00AF6369"/>
    <w:rsid w:val="00AF6D60"/>
    <w:rsid w:val="00B00158"/>
    <w:rsid w:val="00B01D56"/>
    <w:rsid w:val="00B02337"/>
    <w:rsid w:val="00B02481"/>
    <w:rsid w:val="00B038C4"/>
    <w:rsid w:val="00B03E53"/>
    <w:rsid w:val="00B061CF"/>
    <w:rsid w:val="00B07864"/>
    <w:rsid w:val="00B0788C"/>
    <w:rsid w:val="00B10167"/>
    <w:rsid w:val="00B13BF6"/>
    <w:rsid w:val="00B15DD5"/>
    <w:rsid w:val="00B21BD2"/>
    <w:rsid w:val="00B22120"/>
    <w:rsid w:val="00B22AF7"/>
    <w:rsid w:val="00B30ED9"/>
    <w:rsid w:val="00B33317"/>
    <w:rsid w:val="00B413E3"/>
    <w:rsid w:val="00B416DF"/>
    <w:rsid w:val="00B4492D"/>
    <w:rsid w:val="00B44D0C"/>
    <w:rsid w:val="00B45803"/>
    <w:rsid w:val="00B50D41"/>
    <w:rsid w:val="00B52767"/>
    <w:rsid w:val="00B527E6"/>
    <w:rsid w:val="00B5398C"/>
    <w:rsid w:val="00B57A8C"/>
    <w:rsid w:val="00B625AC"/>
    <w:rsid w:val="00B64118"/>
    <w:rsid w:val="00B6420D"/>
    <w:rsid w:val="00B66265"/>
    <w:rsid w:val="00B66BB4"/>
    <w:rsid w:val="00B67A79"/>
    <w:rsid w:val="00B705C7"/>
    <w:rsid w:val="00B737F8"/>
    <w:rsid w:val="00B74DB1"/>
    <w:rsid w:val="00B7519D"/>
    <w:rsid w:val="00B8197B"/>
    <w:rsid w:val="00B820B2"/>
    <w:rsid w:val="00B8238B"/>
    <w:rsid w:val="00B8340A"/>
    <w:rsid w:val="00B83633"/>
    <w:rsid w:val="00B859ED"/>
    <w:rsid w:val="00B85EBE"/>
    <w:rsid w:val="00B868C5"/>
    <w:rsid w:val="00B9046C"/>
    <w:rsid w:val="00B907EF"/>
    <w:rsid w:val="00B91A12"/>
    <w:rsid w:val="00B9292E"/>
    <w:rsid w:val="00B9309D"/>
    <w:rsid w:val="00B94A33"/>
    <w:rsid w:val="00B969B9"/>
    <w:rsid w:val="00BA0C7A"/>
    <w:rsid w:val="00BA324C"/>
    <w:rsid w:val="00BA45B0"/>
    <w:rsid w:val="00BA6E22"/>
    <w:rsid w:val="00BA78EA"/>
    <w:rsid w:val="00BB62E8"/>
    <w:rsid w:val="00BB6647"/>
    <w:rsid w:val="00BC6F5A"/>
    <w:rsid w:val="00BD08DD"/>
    <w:rsid w:val="00BD15AC"/>
    <w:rsid w:val="00BD204D"/>
    <w:rsid w:val="00BE2CC7"/>
    <w:rsid w:val="00BE3159"/>
    <w:rsid w:val="00BF17E7"/>
    <w:rsid w:val="00BF2666"/>
    <w:rsid w:val="00BF441F"/>
    <w:rsid w:val="00BF5BBB"/>
    <w:rsid w:val="00BF68B1"/>
    <w:rsid w:val="00BF767A"/>
    <w:rsid w:val="00BF7B70"/>
    <w:rsid w:val="00C01833"/>
    <w:rsid w:val="00C02953"/>
    <w:rsid w:val="00C0397A"/>
    <w:rsid w:val="00C0563F"/>
    <w:rsid w:val="00C05670"/>
    <w:rsid w:val="00C06F8A"/>
    <w:rsid w:val="00C070E5"/>
    <w:rsid w:val="00C12E53"/>
    <w:rsid w:val="00C1491B"/>
    <w:rsid w:val="00C179B5"/>
    <w:rsid w:val="00C20758"/>
    <w:rsid w:val="00C21606"/>
    <w:rsid w:val="00C246C7"/>
    <w:rsid w:val="00C26D8A"/>
    <w:rsid w:val="00C31767"/>
    <w:rsid w:val="00C3266D"/>
    <w:rsid w:val="00C32EA8"/>
    <w:rsid w:val="00C3445F"/>
    <w:rsid w:val="00C40CDD"/>
    <w:rsid w:val="00C42801"/>
    <w:rsid w:val="00C434AC"/>
    <w:rsid w:val="00C44856"/>
    <w:rsid w:val="00C4771D"/>
    <w:rsid w:val="00C47D2A"/>
    <w:rsid w:val="00C51ADD"/>
    <w:rsid w:val="00C5504D"/>
    <w:rsid w:val="00C5623E"/>
    <w:rsid w:val="00C570F4"/>
    <w:rsid w:val="00C57B53"/>
    <w:rsid w:val="00C61179"/>
    <w:rsid w:val="00C6190A"/>
    <w:rsid w:val="00C61CC2"/>
    <w:rsid w:val="00C6231E"/>
    <w:rsid w:val="00C64CD2"/>
    <w:rsid w:val="00C719B8"/>
    <w:rsid w:val="00C72D30"/>
    <w:rsid w:val="00C72DF3"/>
    <w:rsid w:val="00C811B2"/>
    <w:rsid w:val="00C8382D"/>
    <w:rsid w:val="00C90826"/>
    <w:rsid w:val="00CA0875"/>
    <w:rsid w:val="00CA0D8D"/>
    <w:rsid w:val="00CB1FF5"/>
    <w:rsid w:val="00CC077D"/>
    <w:rsid w:val="00CC35FE"/>
    <w:rsid w:val="00CC660D"/>
    <w:rsid w:val="00CC6616"/>
    <w:rsid w:val="00CC73F1"/>
    <w:rsid w:val="00CC7E87"/>
    <w:rsid w:val="00CD05E7"/>
    <w:rsid w:val="00CD0CAE"/>
    <w:rsid w:val="00CD5135"/>
    <w:rsid w:val="00CD75A8"/>
    <w:rsid w:val="00CE0378"/>
    <w:rsid w:val="00CE04EE"/>
    <w:rsid w:val="00CE5B2C"/>
    <w:rsid w:val="00CE6FF8"/>
    <w:rsid w:val="00CE79FD"/>
    <w:rsid w:val="00CF0034"/>
    <w:rsid w:val="00CF6197"/>
    <w:rsid w:val="00CF6F6B"/>
    <w:rsid w:val="00D018D7"/>
    <w:rsid w:val="00D1079B"/>
    <w:rsid w:val="00D13B42"/>
    <w:rsid w:val="00D15989"/>
    <w:rsid w:val="00D16132"/>
    <w:rsid w:val="00D17F6D"/>
    <w:rsid w:val="00D20D5A"/>
    <w:rsid w:val="00D227A5"/>
    <w:rsid w:val="00D32B39"/>
    <w:rsid w:val="00D341D4"/>
    <w:rsid w:val="00D34271"/>
    <w:rsid w:val="00D34613"/>
    <w:rsid w:val="00D355E1"/>
    <w:rsid w:val="00D3585E"/>
    <w:rsid w:val="00D35F44"/>
    <w:rsid w:val="00D37C7A"/>
    <w:rsid w:val="00D4176F"/>
    <w:rsid w:val="00D42612"/>
    <w:rsid w:val="00D451BE"/>
    <w:rsid w:val="00D47893"/>
    <w:rsid w:val="00D52621"/>
    <w:rsid w:val="00D532F7"/>
    <w:rsid w:val="00D548D5"/>
    <w:rsid w:val="00D55250"/>
    <w:rsid w:val="00D55AA3"/>
    <w:rsid w:val="00D5616C"/>
    <w:rsid w:val="00D64048"/>
    <w:rsid w:val="00D64C62"/>
    <w:rsid w:val="00D64FED"/>
    <w:rsid w:val="00D71A0F"/>
    <w:rsid w:val="00D73FB0"/>
    <w:rsid w:val="00D81FD4"/>
    <w:rsid w:val="00D82481"/>
    <w:rsid w:val="00D834CF"/>
    <w:rsid w:val="00D861B6"/>
    <w:rsid w:val="00D91211"/>
    <w:rsid w:val="00D91EB6"/>
    <w:rsid w:val="00D93A6D"/>
    <w:rsid w:val="00D93EF8"/>
    <w:rsid w:val="00DA7DFE"/>
    <w:rsid w:val="00DB1217"/>
    <w:rsid w:val="00DB1C3D"/>
    <w:rsid w:val="00DB4979"/>
    <w:rsid w:val="00DB53C3"/>
    <w:rsid w:val="00DB6888"/>
    <w:rsid w:val="00DC12A4"/>
    <w:rsid w:val="00DC1B5A"/>
    <w:rsid w:val="00DC368C"/>
    <w:rsid w:val="00DC662A"/>
    <w:rsid w:val="00DC666D"/>
    <w:rsid w:val="00DC68DB"/>
    <w:rsid w:val="00DD75E7"/>
    <w:rsid w:val="00DE22A8"/>
    <w:rsid w:val="00DE2825"/>
    <w:rsid w:val="00DE2F64"/>
    <w:rsid w:val="00DE76E0"/>
    <w:rsid w:val="00DE7A5C"/>
    <w:rsid w:val="00DF0671"/>
    <w:rsid w:val="00DF0771"/>
    <w:rsid w:val="00DF0862"/>
    <w:rsid w:val="00DF4434"/>
    <w:rsid w:val="00DF492A"/>
    <w:rsid w:val="00DF7A7D"/>
    <w:rsid w:val="00E02758"/>
    <w:rsid w:val="00E05F1B"/>
    <w:rsid w:val="00E05FEE"/>
    <w:rsid w:val="00E0689C"/>
    <w:rsid w:val="00E114FC"/>
    <w:rsid w:val="00E12344"/>
    <w:rsid w:val="00E137B3"/>
    <w:rsid w:val="00E137BB"/>
    <w:rsid w:val="00E15238"/>
    <w:rsid w:val="00E2002A"/>
    <w:rsid w:val="00E23ED5"/>
    <w:rsid w:val="00E260C8"/>
    <w:rsid w:val="00E26422"/>
    <w:rsid w:val="00E327EC"/>
    <w:rsid w:val="00E340E5"/>
    <w:rsid w:val="00E35820"/>
    <w:rsid w:val="00E35B78"/>
    <w:rsid w:val="00E37FF6"/>
    <w:rsid w:val="00E42B77"/>
    <w:rsid w:val="00E43A8C"/>
    <w:rsid w:val="00E43C6B"/>
    <w:rsid w:val="00E53E3B"/>
    <w:rsid w:val="00E55299"/>
    <w:rsid w:val="00E55374"/>
    <w:rsid w:val="00E57986"/>
    <w:rsid w:val="00E57ADE"/>
    <w:rsid w:val="00E6044D"/>
    <w:rsid w:val="00E606DE"/>
    <w:rsid w:val="00E60D55"/>
    <w:rsid w:val="00E65D87"/>
    <w:rsid w:val="00E669F3"/>
    <w:rsid w:val="00E66EDB"/>
    <w:rsid w:val="00E71993"/>
    <w:rsid w:val="00E72E9B"/>
    <w:rsid w:val="00E74E41"/>
    <w:rsid w:val="00E768DE"/>
    <w:rsid w:val="00E80202"/>
    <w:rsid w:val="00E829D7"/>
    <w:rsid w:val="00E83116"/>
    <w:rsid w:val="00E84B92"/>
    <w:rsid w:val="00E84E29"/>
    <w:rsid w:val="00E856F2"/>
    <w:rsid w:val="00E857A0"/>
    <w:rsid w:val="00E857E6"/>
    <w:rsid w:val="00E8791D"/>
    <w:rsid w:val="00E90673"/>
    <w:rsid w:val="00E91A67"/>
    <w:rsid w:val="00E95FDA"/>
    <w:rsid w:val="00EA1A60"/>
    <w:rsid w:val="00EA20EB"/>
    <w:rsid w:val="00EA6F9D"/>
    <w:rsid w:val="00EA7568"/>
    <w:rsid w:val="00EB4C8F"/>
    <w:rsid w:val="00EB6127"/>
    <w:rsid w:val="00EB6726"/>
    <w:rsid w:val="00EB6E95"/>
    <w:rsid w:val="00EB6F09"/>
    <w:rsid w:val="00EB7770"/>
    <w:rsid w:val="00EB7C37"/>
    <w:rsid w:val="00EC1138"/>
    <w:rsid w:val="00EC40BA"/>
    <w:rsid w:val="00EC4166"/>
    <w:rsid w:val="00EC602A"/>
    <w:rsid w:val="00EC6315"/>
    <w:rsid w:val="00ED3692"/>
    <w:rsid w:val="00ED5B7C"/>
    <w:rsid w:val="00ED6E04"/>
    <w:rsid w:val="00ED7464"/>
    <w:rsid w:val="00EE56FE"/>
    <w:rsid w:val="00EE613F"/>
    <w:rsid w:val="00EE641C"/>
    <w:rsid w:val="00EE6D58"/>
    <w:rsid w:val="00EE71BB"/>
    <w:rsid w:val="00EF0ED4"/>
    <w:rsid w:val="00EF212F"/>
    <w:rsid w:val="00EF2FF0"/>
    <w:rsid w:val="00EF37C8"/>
    <w:rsid w:val="00EF5079"/>
    <w:rsid w:val="00EF5210"/>
    <w:rsid w:val="00EF5681"/>
    <w:rsid w:val="00F01D67"/>
    <w:rsid w:val="00F02B7B"/>
    <w:rsid w:val="00F07654"/>
    <w:rsid w:val="00F07905"/>
    <w:rsid w:val="00F1045A"/>
    <w:rsid w:val="00F10841"/>
    <w:rsid w:val="00F130AF"/>
    <w:rsid w:val="00F13894"/>
    <w:rsid w:val="00F13AF1"/>
    <w:rsid w:val="00F15D28"/>
    <w:rsid w:val="00F22AA1"/>
    <w:rsid w:val="00F23E6E"/>
    <w:rsid w:val="00F348A2"/>
    <w:rsid w:val="00F40060"/>
    <w:rsid w:val="00F47B25"/>
    <w:rsid w:val="00F507D8"/>
    <w:rsid w:val="00F515EC"/>
    <w:rsid w:val="00F51763"/>
    <w:rsid w:val="00F538EB"/>
    <w:rsid w:val="00F53C77"/>
    <w:rsid w:val="00F548B8"/>
    <w:rsid w:val="00F573E7"/>
    <w:rsid w:val="00F604D4"/>
    <w:rsid w:val="00F60D8E"/>
    <w:rsid w:val="00F62521"/>
    <w:rsid w:val="00F650BC"/>
    <w:rsid w:val="00F6615F"/>
    <w:rsid w:val="00F675E0"/>
    <w:rsid w:val="00F678C6"/>
    <w:rsid w:val="00F67D6A"/>
    <w:rsid w:val="00F728C3"/>
    <w:rsid w:val="00F735F3"/>
    <w:rsid w:val="00F75688"/>
    <w:rsid w:val="00F7574A"/>
    <w:rsid w:val="00F76990"/>
    <w:rsid w:val="00F77B45"/>
    <w:rsid w:val="00F77D9D"/>
    <w:rsid w:val="00F85A21"/>
    <w:rsid w:val="00F91C13"/>
    <w:rsid w:val="00F92BEB"/>
    <w:rsid w:val="00F93FD5"/>
    <w:rsid w:val="00F94300"/>
    <w:rsid w:val="00F94640"/>
    <w:rsid w:val="00FA0AB2"/>
    <w:rsid w:val="00FA53FE"/>
    <w:rsid w:val="00FB0A64"/>
    <w:rsid w:val="00FB3B62"/>
    <w:rsid w:val="00FB7AF5"/>
    <w:rsid w:val="00FC0304"/>
    <w:rsid w:val="00FC398E"/>
    <w:rsid w:val="00FD0D61"/>
    <w:rsid w:val="00FD20AA"/>
    <w:rsid w:val="00FD3113"/>
    <w:rsid w:val="00FD54ED"/>
    <w:rsid w:val="00FD72B5"/>
    <w:rsid w:val="00FE07B1"/>
    <w:rsid w:val="00FE1AAC"/>
    <w:rsid w:val="00FE632E"/>
    <w:rsid w:val="00FE6B05"/>
    <w:rsid w:val="00FF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FC714E"/>
  <w15:chartTrackingRefBased/>
  <w15:docId w15:val="{40A43B83-0EE0-4FF9-AC4B-56DC92F7A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4979"/>
    <w:pPr>
      <w:spacing w:after="0" w:line="276" w:lineRule="auto"/>
      <w:ind w:firstLine="567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38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388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388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93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9388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9388A"/>
  </w:style>
  <w:style w:type="paragraph" w:styleId="a8">
    <w:name w:val="footer"/>
    <w:basedOn w:val="a"/>
    <w:link w:val="a9"/>
    <w:uiPriority w:val="99"/>
    <w:unhideWhenUsed/>
    <w:rsid w:val="006938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9388A"/>
  </w:style>
  <w:style w:type="paragraph" w:styleId="aa">
    <w:name w:val="Balloon Text"/>
    <w:basedOn w:val="a"/>
    <w:link w:val="ab"/>
    <w:uiPriority w:val="99"/>
    <w:semiHidden/>
    <w:unhideWhenUsed/>
    <w:rsid w:val="00141EC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1EC2"/>
    <w:rPr>
      <w:rFonts w:ascii="Segoe UI" w:hAnsi="Segoe UI" w:cs="Segoe UI"/>
      <w:sz w:val="18"/>
      <w:szCs w:val="18"/>
    </w:rPr>
  </w:style>
  <w:style w:type="character" w:styleId="ac">
    <w:name w:val="line number"/>
    <w:basedOn w:val="a0"/>
    <w:uiPriority w:val="99"/>
    <w:semiHidden/>
    <w:unhideWhenUsed/>
    <w:rsid w:val="002E28B4"/>
  </w:style>
  <w:style w:type="character" w:styleId="ad">
    <w:name w:val="annotation reference"/>
    <w:basedOn w:val="a0"/>
    <w:uiPriority w:val="99"/>
    <w:semiHidden/>
    <w:unhideWhenUsed/>
    <w:rsid w:val="00A2539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2539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253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253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25399"/>
    <w:rPr>
      <w:b/>
      <w:bCs/>
      <w:sz w:val="20"/>
      <w:szCs w:val="20"/>
    </w:rPr>
  </w:style>
  <w:style w:type="character" w:styleId="af2">
    <w:name w:val="Emphasis"/>
    <w:basedOn w:val="a0"/>
    <w:uiPriority w:val="20"/>
    <w:qFormat/>
    <w:rsid w:val="00AE7A59"/>
    <w:rPr>
      <w:i/>
      <w:iCs/>
    </w:rPr>
  </w:style>
  <w:style w:type="character" w:styleId="af3">
    <w:name w:val="Unresolved Mention"/>
    <w:basedOn w:val="a0"/>
    <w:uiPriority w:val="99"/>
    <w:semiHidden/>
    <w:unhideWhenUsed/>
    <w:rsid w:val="00D55AA3"/>
    <w:rPr>
      <w:color w:val="605E5C"/>
      <w:shd w:val="clear" w:color="auto" w:fill="E1DFDD"/>
    </w:rPr>
  </w:style>
  <w:style w:type="character" w:styleId="af4">
    <w:name w:val="Strong"/>
    <w:basedOn w:val="a0"/>
    <w:uiPriority w:val="22"/>
    <w:qFormat/>
    <w:rsid w:val="0026283A"/>
    <w:rPr>
      <w:b/>
      <w:bCs/>
    </w:rPr>
  </w:style>
  <w:style w:type="paragraph" w:styleId="af5">
    <w:name w:val="Normal (Web)"/>
    <w:basedOn w:val="a"/>
    <w:uiPriority w:val="99"/>
    <w:unhideWhenUsed/>
    <w:rsid w:val="00A44EB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1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4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4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079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4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4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9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3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68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84AB5-1852-41B4-A544-0945C1484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Жалолов Равшан</dc:creator>
  <cp:keywords/>
  <dc:description/>
  <cp:lastModifiedBy>Файзиев Шохрух Сайдуллаевич</cp:lastModifiedBy>
  <cp:revision>2</cp:revision>
  <cp:lastPrinted>2026-08-05T06:07:00Z</cp:lastPrinted>
  <dcterms:created xsi:type="dcterms:W3CDTF">2026-08-05T06:16:00Z</dcterms:created>
  <dcterms:modified xsi:type="dcterms:W3CDTF">2026-08-05T06:16:00Z</dcterms:modified>
</cp:coreProperties>
</file>